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4A80" w14:textId="44137E0A" w:rsidR="00B52453" w:rsidRPr="007A29D7" w:rsidRDefault="00B52453" w:rsidP="00B52453">
      <w:pPr>
        <w:tabs>
          <w:tab w:val="left" w:pos="-720"/>
        </w:tabs>
        <w:suppressAutoHyphens/>
        <w:ind w:right="114"/>
        <w:jc w:val="center"/>
        <w:rPr>
          <w:rFonts w:cs="Arial"/>
          <w:b/>
          <w:sz w:val="28"/>
          <w:szCs w:val="18"/>
        </w:rPr>
      </w:pPr>
      <w:r w:rsidRPr="007A29D7">
        <w:rPr>
          <w:rFonts w:cs="Arial"/>
          <w:b/>
          <w:sz w:val="28"/>
          <w:szCs w:val="18"/>
        </w:rPr>
        <w:t>FICHE D’EVALUATION COMITE TECHNIQUE</w:t>
      </w:r>
      <w:r w:rsidR="007A29D7" w:rsidRPr="007A29D7">
        <w:rPr>
          <w:rFonts w:cs="Arial"/>
          <w:b/>
          <w:sz w:val="28"/>
          <w:szCs w:val="18"/>
        </w:rPr>
        <w:t xml:space="preserve"> NATIONAL STAGIAIRE</w:t>
      </w:r>
    </w:p>
    <w:p w14:paraId="210180F9" w14:textId="77777777" w:rsidR="00B52453" w:rsidRPr="007A29D7" w:rsidRDefault="00B52453" w:rsidP="000740C9">
      <w:pPr>
        <w:suppressAutoHyphens/>
        <w:jc w:val="both"/>
        <w:rPr>
          <w:rFonts w:cs="Arial"/>
          <w:sz w:val="18"/>
          <w:szCs w:val="18"/>
        </w:rPr>
      </w:pPr>
    </w:p>
    <w:p w14:paraId="726332BA" w14:textId="087BE4B2" w:rsidR="007A29D7" w:rsidRPr="007A29D7" w:rsidRDefault="00450DDF" w:rsidP="00450DDF">
      <w:pPr>
        <w:jc w:val="both"/>
        <w:rPr>
          <w:rFonts w:cs="Arial"/>
          <w:sz w:val="18"/>
          <w:szCs w:val="18"/>
        </w:rPr>
      </w:pPr>
      <w:r w:rsidRPr="007A29D7">
        <w:rPr>
          <w:rFonts w:cs="Arial"/>
          <w:b/>
          <w:sz w:val="18"/>
          <w:szCs w:val="18"/>
          <w:u w:val="single"/>
        </w:rPr>
        <w:t>IMPORTANT</w:t>
      </w:r>
      <w:r w:rsidRPr="007A29D7">
        <w:rPr>
          <w:rFonts w:cs="Arial"/>
          <w:b/>
          <w:sz w:val="18"/>
          <w:szCs w:val="18"/>
        </w:rPr>
        <w:t xml:space="preserve"> :</w:t>
      </w:r>
      <w:r w:rsidRPr="007A29D7">
        <w:rPr>
          <w:rFonts w:cs="Arial"/>
          <w:sz w:val="18"/>
          <w:szCs w:val="18"/>
        </w:rPr>
        <w:t xml:space="preserve"> Ce formulaire doit être complété avec le/la stagiaire et envoyé ensuite par mail à </w:t>
      </w:r>
      <w:hyperlink r:id="rId7" w:history="1">
        <w:r w:rsidR="007A29D7" w:rsidRPr="007A29D7">
          <w:rPr>
            <w:rStyle w:val="Lienhypertexte"/>
            <w:rFonts w:cs="Arial"/>
            <w:color w:val="auto"/>
            <w:sz w:val="18"/>
            <w:szCs w:val="18"/>
          </w:rPr>
          <w:t>cca@ffvoile.fr</w:t>
        </w:r>
      </w:hyperlink>
    </w:p>
    <w:p w14:paraId="72244F55" w14:textId="77777777" w:rsidR="00450DDF" w:rsidRPr="007A29D7" w:rsidRDefault="00450DDF" w:rsidP="00450DDF">
      <w:pPr>
        <w:jc w:val="both"/>
        <w:rPr>
          <w:rFonts w:cs="Arial"/>
          <w:sz w:val="18"/>
          <w:szCs w:val="18"/>
        </w:rPr>
      </w:pPr>
      <w:r w:rsidRPr="007A29D7">
        <w:rPr>
          <w:rFonts w:cs="Arial"/>
          <w:sz w:val="18"/>
          <w:szCs w:val="18"/>
        </w:rPr>
        <w:t xml:space="preserve">Entourez la réponse correspondant à chaque question. </w:t>
      </w:r>
    </w:p>
    <w:p w14:paraId="231EA972" w14:textId="23582988" w:rsidR="00450DDF" w:rsidRPr="007A29D7" w:rsidRDefault="00450DDF" w:rsidP="007A29D7">
      <w:pPr>
        <w:jc w:val="both"/>
        <w:rPr>
          <w:sz w:val="18"/>
          <w:szCs w:val="18"/>
        </w:rPr>
      </w:pPr>
      <w:r w:rsidRPr="007A29D7">
        <w:rPr>
          <w:rFonts w:cs="Arial"/>
          <w:sz w:val="18"/>
          <w:szCs w:val="18"/>
        </w:rPr>
        <w:t xml:space="preserve">La moyenne des réponses entourées vous permet ensuite de situer la compétence dans chaque chapitre et de choisir « non satisfaisant » ou « satisfaisant ». Toute réponse sera </w:t>
      </w:r>
      <w:r w:rsidR="007A29D7" w:rsidRPr="007A29D7">
        <w:rPr>
          <w:rFonts w:cs="Arial"/>
          <w:sz w:val="18"/>
          <w:szCs w:val="18"/>
        </w:rPr>
        <w:t>argumentée</w:t>
      </w:r>
      <w:r w:rsidRPr="007A29D7">
        <w:rPr>
          <w:rFonts w:cs="Arial"/>
          <w:sz w:val="18"/>
          <w:szCs w:val="18"/>
        </w:rPr>
        <w:t>.</w:t>
      </w:r>
      <w:r w:rsidR="007A29D7" w:rsidRPr="007A29D7">
        <w:rPr>
          <w:rFonts w:cs="Arial"/>
          <w:sz w:val="18"/>
          <w:szCs w:val="18"/>
        </w:rPr>
        <w:t xml:space="preserve"> </w:t>
      </w:r>
      <w:r w:rsidR="007A29D7" w:rsidRPr="007A29D7">
        <w:rPr>
          <w:sz w:val="18"/>
          <w:szCs w:val="18"/>
        </w:rPr>
        <w:t>L’ensemble des points des chapitres A, B et C doivent être maîtrisés</w:t>
      </w:r>
      <w:r w:rsidRPr="007A29D7">
        <w:rPr>
          <w:rFonts w:cs="Arial"/>
          <w:sz w:val="18"/>
          <w:szCs w:val="18"/>
        </w:rPr>
        <w:t xml:space="preserve"> </w:t>
      </w:r>
    </w:p>
    <w:p w14:paraId="32A71A87" w14:textId="29650406" w:rsidR="00450DDF" w:rsidRDefault="00450DDF" w:rsidP="00450DDF">
      <w:pPr>
        <w:jc w:val="both"/>
        <w:rPr>
          <w:rFonts w:cs="Arial"/>
          <w:sz w:val="18"/>
          <w:szCs w:val="18"/>
        </w:rPr>
      </w:pPr>
      <w:r w:rsidRPr="007A29D7">
        <w:rPr>
          <w:rFonts w:cs="Arial"/>
          <w:sz w:val="18"/>
          <w:szCs w:val="18"/>
        </w:rPr>
        <w:t>« Non évalué » : vous n’avez pas pu vous faire un jugement. Les raisons de cette absence d’évaluation peuvent être indiquées.</w:t>
      </w:r>
    </w:p>
    <w:p w14:paraId="310D821C" w14:textId="23D48827" w:rsidR="007C7949" w:rsidRPr="007A29D7" w:rsidRDefault="007C7949" w:rsidP="00450DD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ECA = en cours d’acquisition</w:t>
      </w:r>
    </w:p>
    <w:p w14:paraId="3391931F" w14:textId="77777777" w:rsidR="007C7949" w:rsidRPr="007A29D7" w:rsidRDefault="007C7949">
      <w:pPr>
        <w:jc w:val="both"/>
        <w:rPr>
          <w:rFonts w:cs="Arial"/>
          <w:sz w:val="18"/>
          <w:szCs w:val="18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2568"/>
        <w:gridCol w:w="882"/>
        <w:gridCol w:w="4098"/>
      </w:tblGrid>
      <w:tr w:rsidR="007A29D7" w:rsidRPr="007A29D7" w14:paraId="60E40E6B" w14:textId="77777777" w:rsidTr="00B52453">
        <w:trPr>
          <w:trHeight w:val="454"/>
        </w:trPr>
        <w:tc>
          <w:tcPr>
            <w:tcW w:w="6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61D83" w14:textId="3C0119A2" w:rsidR="009F2A30" w:rsidRPr="007A29D7" w:rsidRDefault="009F2A30" w:rsidP="00C67A39">
            <w:pPr>
              <w:tabs>
                <w:tab w:val="left" w:pos="-720"/>
              </w:tabs>
              <w:suppressAutoHyphens/>
              <w:ind w:right="-18"/>
              <w:rPr>
                <w:rFonts w:cs="Arial"/>
                <w:b/>
                <w:sz w:val="18"/>
                <w:szCs w:val="18"/>
              </w:rPr>
            </w:pPr>
            <w:r w:rsidRPr="007A29D7">
              <w:rPr>
                <w:rFonts w:cs="Arial"/>
                <w:b/>
                <w:sz w:val="18"/>
                <w:szCs w:val="18"/>
              </w:rPr>
              <w:t xml:space="preserve">NOM et </w:t>
            </w:r>
            <w:r w:rsidR="00C67A39" w:rsidRPr="007A29D7">
              <w:rPr>
                <w:rFonts w:cs="Arial"/>
                <w:b/>
                <w:sz w:val="18"/>
                <w:szCs w:val="18"/>
              </w:rPr>
              <w:t>p</w:t>
            </w:r>
            <w:r w:rsidRPr="007A29D7">
              <w:rPr>
                <w:rFonts w:cs="Arial"/>
                <w:b/>
                <w:sz w:val="18"/>
                <w:szCs w:val="18"/>
              </w:rPr>
              <w:t xml:space="preserve">rénom </w:t>
            </w:r>
            <w:r w:rsidR="00002D86" w:rsidRPr="007A29D7">
              <w:rPr>
                <w:rFonts w:cs="Arial"/>
                <w:b/>
                <w:sz w:val="18"/>
                <w:szCs w:val="18"/>
              </w:rPr>
              <w:t>du stagiaire évalué</w:t>
            </w:r>
            <w:r w:rsidRPr="007A29D7">
              <w:rPr>
                <w:rFonts w:cs="Arial"/>
                <w:b/>
                <w:sz w:val="18"/>
                <w:szCs w:val="18"/>
              </w:rPr>
              <w:t> :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72219" w14:textId="614D4EB5" w:rsidR="009F2A30" w:rsidRPr="007A29D7" w:rsidRDefault="007A29D7" w:rsidP="009A7CB6">
            <w:pPr>
              <w:tabs>
                <w:tab w:val="left" w:pos="-720"/>
              </w:tabs>
              <w:suppressAutoHyphens/>
              <w:ind w:right="114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Nom de l’évaluateur. :</w:t>
            </w:r>
          </w:p>
        </w:tc>
      </w:tr>
      <w:tr w:rsidR="007A29D7" w:rsidRPr="007A29D7" w14:paraId="535454A0" w14:textId="77777777" w:rsidTr="00B52453">
        <w:trPr>
          <w:trHeight w:val="454"/>
        </w:trPr>
        <w:tc>
          <w:tcPr>
            <w:tcW w:w="6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A09F2" w14:textId="77777777" w:rsidR="009F2A30" w:rsidRPr="007A29D7" w:rsidRDefault="009F2A30" w:rsidP="009A7CB6">
            <w:pPr>
              <w:tabs>
                <w:tab w:val="left" w:pos="-720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Nom de la compétition :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C520C" w14:textId="77777777" w:rsidR="009F2A30" w:rsidRPr="007A29D7" w:rsidRDefault="009F2A30" w:rsidP="009A7CB6">
            <w:pPr>
              <w:tabs>
                <w:tab w:val="left" w:pos="-720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Date de la compétition :</w:t>
            </w:r>
          </w:p>
        </w:tc>
      </w:tr>
      <w:tr w:rsidR="007A29D7" w:rsidRPr="007A29D7" w14:paraId="0ED0F9FB" w14:textId="77777777" w:rsidTr="00B52453">
        <w:trPr>
          <w:trHeight w:val="454"/>
        </w:trPr>
        <w:tc>
          <w:tcPr>
            <w:tcW w:w="6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F55CA" w14:textId="77777777" w:rsidR="009F2A30" w:rsidRPr="007A29D7" w:rsidRDefault="009F2A30" w:rsidP="009A7CB6">
            <w:pPr>
              <w:tabs>
                <w:tab w:val="left" w:pos="-720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Classes :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B1427" w14:textId="77777777" w:rsidR="009F2A30" w:rsidRPr="007A29D7" w:rsidRDefault="009F2A30" w:rsidP="009A7CB6">
            <w:pPr>
              <w:tabs>
                <w:tab w:val="left" w:pos="-720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Nombre de bateaux :</w:t>
            </w:r>
          </w:p>
        </w:tc>
      </w:tr>
      <w:tr w:rsidR="007A29D7" w:rsidRPr="007A29D7" w14:paraId="6AE63463" w14:textId="77777777" w:rsidTr="00B52453">
        <w:trPr>
          <w:trHeight w:val="454"/>
        </w:trPr>
        <w:tc>
          <w:tcPr>
            <w:tcW w:w="6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2D58C" w14:textId="77777777" w:rsidR="009F2A30" w:rsidRPr="007A29D7" w:rsidRDefault="009F2A30" w:rsidP="009A7CB6">
            <w:pPr>
              <w:tabs>
                <w:tab w:val="left" w:pos="-720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Lieu et organisateur :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71AA7" w14:textId="77777777" w:rsidR="009F2A30" w:rsidRPr="007A29D7" w:rsidRDefault="009F2A30" w:rsidP="009A7CB6">
            <w:pPr>
              <w:tabs>
                <w:tab w:val="left" w:pos="-720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Nombre de courses :</w:t>
            </w:r>
          </w:p>
        </w:tc>
      </w:tr>
      <w:tr w:rsidR="007A29D7" w:rsidRPr="007A29D7" w14:paraId="7449D19A" w14:textId="77777777" w:rsidTr="00B52453">
        <w:trPr>
          <w:trHeight w:val="454"/>
        </w:trPr>
        <w:tc>
          <w:tcPr>
            <w:tcW w:w="6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31F53" w14:textId="525C8A39" w:rsidR="007A29D7" w:rsidRPr="007A29D7" w:rsidRDefault="007A29D7" w:rsidP="009A7CB6">
            <w:pPr>
              <w:tabs>
                <w:tab w:val="left" w:pos="-720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Nombre de contrôles de jauge :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5819A" w14:textId="03817A3B" w:rsidR="007A29D7" w:rsidRPr="007A29D7" w:rsidRDefault="007A29D7" w:rsidP="009A7CB6">
            <w:pPr>
              <w:tabs>
                <w:tab w:val="left" w:pos="-720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Nombre de réclamation</w:t>
            </w:r>
            <w:r w:rsidR="0007188F">
              <w:rPr>
                <w:rFonts w:cs="Arial"/>
                <w:sz w:val="18"/>
                <w:szCs w:val="18"/>
              </w:rPr>
              <w:t>s</w:t>
            </w:r>
            <w:r w:rsidRPr="007A29D7">
              <w:rPr>
                <w:rFonts w:cs="Arial"/>
                <w:sz w:val="18"/>
                <w:szCs w:val="18"/>
              </w:rPr>
              <w:t xml:space="preserve"> déposées :</w:t>
            </w:r>
          </w:p>
        </w:tc>
      </w:tr>
      <w:tr w:rsidR="007A29D7" w:rsidRPr="007A29D7" w14:paraId="5BEA4130" w14:textId="77777777" w:rsidTr="00B52453">
        <w:tc>
          <w:tcPr>
            <w:tcW w:w="11052" w:type="dxa"/>
            <w:gridSpan w:val="4"/>
            <w:tcBorders>
              <w:bottom w:val="nil"/>
            </w:tcBorders>
          </w:tcPr>
          <w:p w14:paraId="1C74A1E5" w14:textId="77777777" w:rsidR="009A4EC7" w:rsidRPr="007A29D7" w:rsidRDefault="008621EC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b/>
                <w:sz w:val="18"/>
                <w:szCs w:val="18"/>
              </w:rPr>
            </w:pPr>
            <w:r w:rsidRPr="007A29D7">
              <w:rPr>
                <w:rFonts w:cs="Arial"/>
                <w:b/>
                <w:sz w:val="18"/>
                <w:szCs w:val="18"/>
              </w:rPr>
              <w:t xml:space="preserve">A - </w:t>
            </w:r>
            <w:r w:rsidR="00CE03A5" w:rsidRPr="007A29D7">
              <w:rPr>
                <w:rFonts w:cs="Arial"/>
                <w:b/>
                <w:sz w:val="18"/>
                <w:szCs w:val="18"/>
              </w:rPr>
              <w:t>M</w:t>
            </w:r>
            <w:r w:rsidR="00CE03A5" w:rsidRPr="007A29D7">
              <w:rPr>
                <w:rFonts w:cs="Arial"/>
                <w:b/>
                <w:sz w:val="20"/>
                <w:szCs w:val="20"/>
              </w:rPr>
              <w:t xml:space="preserve">obiliser des connaissances et appliquer des règles </w:t>
            </w:r>
            <w:r w:rsidRPr="007A29D7">
              <w:rPr>
                <w:rFonts w:cs="Arial"/>
                <w:b/>
                <w:sz w:val="18"/>
                <w:szCs w:val="18"/>
              </w:rPr>
              <w:t>:</w:t>
            </w:r>
          </w:p>
          <w:p w14:paraId="41737F45" w14:textId="77777777" w:rsidR="00DB6A31" w:rsidRPr="007A29D7" w:rsidRDefault="00DB6A31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19EC834A" w14:textId="77777777" w:rsidR="007C7949" w:rsidRDefault="008621EC" w:rsidP="007C7949">
            <w:pPr>
              <w:tabs>
                <w:tab w:val="left" w:pos="8965"/>
              </w:tabs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1</w:t>
            </w:r>
            <w:r w:rsidR="009A4EC7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- </w:t>
            </w:r>
            <w:r w:rsidR="000B21ED" w:rsidRPr="007A29D7">
              <w:rPr>
                <w:rFonts w:cs="Arial"/>
                <w:sz w:val="18"/>
                <w:szCs w:val="18"/>
              </w:rPr>
              <w:t>B</w:t>
            </w:r>
            <w:r w:rsidR="00CE03A5" w:rsidRPr="007A29D7">
              <w:rPr>
                <w:rFonts w:cs="Arial"/>
                <w:sz w:val="18"/>
                <w:szCs w:val="18"/>
              </w:rPr>
              <w:t>onne connaissance et bonne compréhension des règles</w:t>
            </w:r>
            <w:r w:rsidR="00A86CDE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</w:p>
          <w:p w14:paraId="2D35AAC7" w14:textId="2EB93331" w:rsidR="000B21ED" w:rsidRPr="007A29D7" w:rsidRDefault="008621EC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 xml:space="preserve">2 - </w:t>
            </w:r>
            <w:r w:rsidR="000B21ED" w:rsidRPr="007A29D7">
              <w:rPr>
                <w:rFonts w:cs="Arial"/>
                <w:sz w:val="18"/>
                <w:szCs w:val="18"/>
              </w:rPr>
              <w:t>P</w:t>
            </w:r>
            <w:r w:rsidR="00CE03A5" w:rsidRPr="007A29D7">
              <w:rPr>
                <w:rFonts w:cs="Arial"/>
                <w:sz w:val="18"/>
                <w:szCs w:val="18"/>
              </w:rPr>
              <w:t>rise en compte AC, IC, annexes et avenant</w:t>
            </w:r>
            <w:r w:rsidR="00B52453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3 - </w:t>
            </w:r>
            <w:r w:rsidR="000B21ED" w:rsidRPr="007A29D7">
              <w:rPr>
                <w:rFonts w:cs="Arial"/>
                <w:sz w:val="18"/>
                <w:szCs w:val="18"/>
              </w:rPr>
              <w:t>R</w:t>
            </w:r>
            <w:r w:rsidR="00CE03A5" w:rsidRPr="007A29D7">
              <w:rPr>
                <w:rFonts w:cs="Arial"/>
                <w:sz w:val="18"/>
                <w:szCs w:val="18"/>
              </w:rPr>
              <w:t>espect des procédures concernant les incidents</w:t>
            </w:r>
            <w:r w:rsidR="009A4EC7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="00CE03A5" w:rsidRPr="007A29D7">
              <w:rPr>
                <w:rFonts w:cs="Arial"/>
                <w:sz w:val="18"/>
                <w:szCs w:val="18"/>
              </w:rPr>
              <w:t xml:space="preserve">4 - </w:t>
            </w:r>
            <w:r w:rsidR="000B21ED" w:rsidRPr="007A29D7">
              <w:rPr>
                <w:rFonts w:cs="Arial"/>
                <w:sz w:val="18"/>
                <w:szCs w:val="18"/>
              </w:rPr>
              <w:t>C</w:t>
            </w:r>
            <w:r w:rsidR="00CE03A5" w:rsidRPr="007A29D7">
              <w:rPr>
                <w:rFonts w:cs="Arial"/>
                <w:sz w:val="18"/>
                <w:szCs w:val="18"/>
              </w:rPr>
              <w:t>apacité à relater précisément une situation survenue pendant la course</w:t>
            </w:r>
            <w:r w:rsidR="00CE03A5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="00CE03A5" w:rsidRPr="007A29D7">
              <w:rPr>
                <w:rFonts w:cs="Arial"/>
                <w:sz w:val="18"/>
                <w:szCs w:val="18"/>
              </w:rPr>
              <w:t xml:space="preserve">5 - </w:t>
            </w:r>
            <w:r w:rsidR="000B21ED" w:rsidRPr="007A29D7">
              <w:rPr>
                <w:rFonts w:cs="Arial"/>
                <w:sz w:val="18"/>
                <w:szCs w:val="18"/>
              </w:rPr>
              <w:t>C</w:t>
            </w:r>
            <w:r w:rsidR="00CE03A5" w:rsidRPr="007A29D7">
              <w:rPr>
                <w:rFonts w:cs="Arial"/>
                <w:sz w:val="18"/>
                <w:szCs w:val="18"/>
              </w:rPr>
              <w:t>onnaissances techniques nécessaires</w:t>
            </w:r>
            <w:r w:rsidR="00CE03A5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="00CE03A5" w:rsidRPr="007A29D7">
              <w:rPr>
                <w:rFonts w:cs="Arial"/>
                <w:sz w:val="18"/>
                <w:szCs w:val="18"/>
              </w:rPr>
              <w:t xml:space="preserve">6 - </w:t>
            </w:r>
            <w:r w:rsidR="000B21ED" w:rsidRPr="007A29D7">
              <w:rPr>
                <w:rFonts w:cs="Arial"/>
                <w:sz w:val="18"/>
                <w:szCs w:val="18"/>
              </w:rPr>
              <w:t>C</w:t>
            </w:r>
            <w:r w:rsidR="00CE03A5" w:rsidRPr="007A29D7">
              <w:rPr>
                <w:rFonts w:cs="Arial"/>
                <w:sz w:val="18"/>
                <w:szCs w:val="18"/>
              </w:rPr>
              <w:t>onnaissance des RCV et de leur application</w:t>
            </w:r>
            <w:r w:rsidR="00CE03A5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="00CE03A5" w:rsidRPr="007A29D7">
              <w:rPr>
                <w:rFonts w:cs="Arial"/>
                <w:sz w:val="18"/>
                <w:szCs w:val="18"/>
              </w:rPr>
              <w:t xml:space="preserve">7 - </w:t>
            </w:r>
            <w:r w:rsidR="000B21ED" w:rsidRPr="007A29D7">
              <w:rPr>
                <w:rFonts w:cs="Arial"/>
                <w:sz w:val="18"/>
                <w:szCs w:val="18"/>
              </w:rPr>
              <w:t>C</w:t>
            </w:r>
            <w:r w:rsidR="00CE03A5" w:rsidRPr="007A29D7">
              <w:rPr>
                <w:rFonts w:cs="Arial"/>
                <w:sz w:val="18"/>
                <w:szCs w:val="18"/>
              </w:rPr>
              <w:t xml:space="preserve">onnaissance des REV et de leur application </w:t>
            </w:r>
            <w:r w:rsidR="00CE03A5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="00CE03A5" w:rsidRPr="007A29D7">
              <w:rPr>
                <w:rFonts w:cs="Arial"/>
                <w:sz w:val="18"/>
                <w:szCs w:val="18"/>
              </w:rPr>
              <w:t xml:space="preserve">8 - </w:t>
            </w:r>
            <w:r w:rsidR="000B21ED" w:rsidRPr="007A29D7">
              <w:rPr>
                <w:rFonts w:cs="Arial"/>
                <w:sz w:val="18"/>
                <w:szCs w:val="18"/>
              </w:rPr>
              <w:t>C</w:t>
            </w:r>
            <w:r w:rsidR="00CE03A5" w:rsidRPr="007A29D7">
              <w:rPr>
                <w:rFonts w:cs="Arial"/>
                <w:sz w:val="18"/>
                <w:szCs w:val="18"/>
              </w:rPr>
              <w:t xml:space="preserve">onnaissance des RSO et de leur application </w:t>
            </w:r>
            <w:r w:rsidR="00CE03A5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="00CE03A5" w:rsidRPr="007A29D7">
              <w:rPr>
                <w:rFonts w:cs="Arial"/>
                <w:sz w:val="18"/>
                <w:szCs w:val="18"/>
              </w:rPr>
              <w:t xml:space="preserve">9 - </w:t>
            </w:r>
            <w:r w:rsidR="000B21ED" w:rsidRPr="007A29D7">
              <w:rPr>
                <w:rFonts w:cs="Arial"/>
                <w:sz w:val="18"/>
                <w:szCs w:val="18"/>
              </w:rPr>
              <w:t>C</w:t>
            </w:r>
            <w:r w:rsidR="00CE03A5" w:rsidRPr="007A29D7">
              <w:rPr>
                <w:rFonts w:cs="Arial"/>
                <w:sz w:val="18"/>
                <w:szCs w:val="18"/>
              </w:rPr>
              <w:t>onnaissance du code de publicité World Sailing et du règlement de publicité FFVoile</w:t>
            </w:r>
            <w:r w:rsidR="00CE03A5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0211890B" w14:textId="77777777" w:rsidR="007C7949" w:rsidRDefault="007C7949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</w:p>
          <w:p w14:paraId="7EE567E9" w14:textId="0463C1E1" w:rsidR="00C67A39" w:rsidRPr="007A29D7" w:rsidRDefault="007A29D7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Appréciation argumentée</w:t>
            </w:r>
            <w:r w:rsidR="00F87658" w:rsidRPr="007A29D7">
              <w:rPr>
                <w:rFonts w:cs="Arial"/>
                <w:sz w:val="18"/>
                <w:szCs w:val="18"/>
              </w:rPr>
              <w:t> : …</w:t>
            </w:r>
            <w:r w:rsidR="000B21ED" w:rsidRPr="007A29D7">
              <w:rPr>
                <w:rFonts w:cs="Arial"/>
                <w:sz w:val="18"/>
                <w:szCs w:val="18"/>
              </w:rPr>
              <w:t>……………………………………</w:t>
            </w:r>
            <w:r w:rsidR="00F87658">
              <w:rPr>
                <w:rFonts w:cs="Arial"/>
                <w:sz w:val="18"/>
                <w:szCs w:val="18"/>
              </w:rPr>
              <w:t>…</w:t>
            </w:r>
            <w:r w:rsidR="000B21ED" w:rsidRPr="007A29D7">
              <w:rPr>
                <w:rFonts w:cs="Arial"/>
                <w:sz w:val="18"/>
                <w:szCs w:val="18"/>
              </w:rPr>
              <w:t>………</w:t>
            </w:r>
            <w:proofErr w:type="gramStart"/>
            <w:r w:rsidR="000B21ED" w:rsidRPr="007A29D7">
              <w:rPr>
                <w:rFonts w:cs="Arial"/>
                <w:sz w:val="18"/>
                <w:szCs w:val="18"/>
              </w:rPr>
              <w:t>……</w:t>
            </w:r>
            <w:r w:rsidR="00F87658">
              <w:rPr>
                <w:rFonts w:cs="Arial"/>
                <w:sz w:val="18"/>
                <w:szCs w:val="18"/>
              </w:rPr>
              <w:t>.</w:t>
            </w:r>
            <w:proofErr w:type="gramEnd"/>
            <w:r w:rsidR="000B21ED" w:rsidRPr="007A29D7">
              <w:rPr>
                <w:rFonts w:cs="Arial"/>
                <w:sz w:val="18"/>
                <w:szCs w:val="18"/>
              </w:rPr>
              <w:t>…………………………………………………….....................</w:t>
            </w:r>
          </w:p>
          <w:p w14:paraId="41D04AC2" w14:textId="45C9B21C" w:rsidR="000B21ED" w:rsidRPr="007A29D7" w:rsidRDefault="000B21ED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F87658">
              <w:rPr>
                <w:rFonts w:cs="Arial"/>
                <w:sz w:val="18"/>
                <w:szCs w:val="18"/>
              </w:rPr>
              <w:t>.</w:t>
            </w:r>
            <w:r w:rsidRPr="007A29D7">
              <w:rPr>
                <w:rFonts w:cs="Arial"/>
                <w:sz w:val="18"/>
                <w:szCs w:val="18"/>
              </w:rPr>
              <w:t>…………………………………………...</w:t>
            </w:r>
          </w:p>
          <w:p w14:paraId="6ED0CAB7" w14:textId="52F7E4EC" w:rsidR="000B21ED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B7C1BCB" w14:textId="7ADE7679" w:rsidR="0007188F" w:rsidRDefault="0007188F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Échelle appréciation</w:t>
            </w:r>
          </w:p>
          <w:p w14:paraId="43432F56" w14:textId="77777777" w:rsidR="0007188F" w:rsidRDefault="0007188F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 satisfaisant _____________________________________________________________________________Satisfaisant</w:t>
            </w:r>
          </w:p>
          <w:p w14:paraId="56537CDE" w14:textId="513DB520" w:rsidR="007B7CB3" w:rsidRPr="007A29D7" w:rsidRDefault="007B7CB3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b/>
                <w:sz w:val="18"/>
                <w:szCs w:val="18"/>
              </w:rPr>
            </w:pPr>
          </w:p>
        </w:tc>
      </w:tr>
      <w:tr w:rsidR="007A29D7" w:rsidRPr="007A29D7" w14:paraId="53CAE053" w14:textId="77777777" w:rsidTr="00B52453">
        <w:tc>
          <w:tcPr>
            <w:tcW w:w="11052" w:type="dxa"/>
            <w:gridSpan w:val="4"/>
            <w:tcBorders>
              <w:top w:val="single" w:sz="4" w:space="0" w:color="auto"/>
              <w:bottom w:val="nil"/>
            </w:tcBorders>
          </w:tcPr>
          <w:p w14:paraId="44D3C7E5" w14:textId="77777777" w:rsidR="008621EC" w:rsidRPr="007A29D7" w:rsidRDefault="008621EC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b/>
                <w:sz w:val="18"/>
                <w:szCs w:val="18"/>
              </w:rPr>
              <w:t xml:space="preserve">B - </w:t>
            </w:r>
            <w:r w:rsidR="00CE03A5" w:rsidRPr="007A29D7">
              <w:rPr>
                <w:rFonts w:cs="Arial"/>
                <w:b/>
                <w:sz w:val="20"/>
                <w:szCs w:val="20"/>
              </w:rPr>
              <w:t>Savoir-faire et organisation</w:t>
            </w:r>
            <w:r w:rsidRPr="007A29D7">
              <w:rPr>
                <w:rFonts w:cs="Arial"/>
                <w:b/>
                <w:sz w:val="18"/>
                <w:szCs w:val="18"/>
              </w:rPr>
              <w:t> :</w:t>
            </w:r>
          </w:p>
          <w:p w14:paraId="0BA886E5" w14:textId="77777777" w:rsidR="00C67A39" w:rsidRPr="007A29D7" w:rsidRDefault="00C67A39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</w:p>
          <w:p w14:paraId="0018328F" w14:textId="68AC05EC" w:rsidR="008621EC" w:rsidRPr="007A29D7" w:rsidRDefault="008621EC" w:rsidP="007C7949">
            <w:pPr>
              <w:tabs>
                <w:tab w:val="left" w:pos="8965"/>
              </w:tabs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 xml:space="preserve">1 - </w:t>
            </w:r>
            <w:r w:rsidR="000B21ED" w:rsidRPr="007A29D7">
              <w:rPr>
                <w:rFonts w:cs="Arial"/>
                <w:sz w:val="18"/>
                <w:szCs w:val="18"/>
              </w:rPr>
              <w:t>C</w:t>
            </w:r>
            <w:r w:rsidR="00CE03A5" w:rsidRPr="007A29D7">
              <w:rPr>
                <w:rFonts w:cs="Arial"/>
                <w:sz w:val="18"/>
                <w:szCs w:val="18"/>
              </w:rPr>
              <w:t>apacité à installer un atelier de jauge</w:t>
            </w:r>
            <w:r w:rsidR="009A4EC7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>2 -</w:t>
            </w:r>
            <w:r w:rsidR="009E264E" w:rsidRPr="007A29D7">
              <w:rPr>
                <w:rFonts w:cs="Arial"/>
                <w:sz w:val="18"/>
                <w:szCs w:val="18"/>
              </w:rPr>
              <w:t xml:space="preserve"> </w:t>
            </w:r>
            <w:r w:rsidR="000B21ED" w:rsidRPr="007A29D7">
              <w:rPr>
                <w:rFonts w:cs="Arial"/>
                <w:sz w:val="18"/>
                <w:szCs w:val="18"/>
              </w:rPr>
              <w:t>V</w:t>
            </w:r>
            <w:r w:rsidR="00CE03A5" w:rsidRPr="007A29D7">
              <w:rPr>
                <w:rFonts w:cs="Arial"/>
                <w:sz w:val="18"/>
                <w:szCs w:val="18"/>
              </w:rPr>
              <w:t>érification des appareils de jauge </w:t>
            </w:r>
            <w:r w:rsidR="009A4EC7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3B584761" w14:textId="70BA01F6" w:rsidR="008621EC" w:rsidRPr="007A29D7" w:rsidRDefault="008621EC" w:rsidP="007C7949">
            <w:pPr>
              <w:tabs>
                <w:tab w:val="left" w:pos="8965"/>
              </w:tabs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 xml:space="preserve">3 </w:t>
            </w:r>
            <w:r w:rsidR="009E264E" w:rsidRPr="007A29D7">
              <w:rPr>
                <w:rFonts w:cs="Arial"/>
                <w:sz w:val="18"/>
                <w:szCs w:val="18"/>
              </w:rPr>
              <w:t xml:space="preserve">- </w:t>
            </w:r>
            <w:r w:rsidR="000B21ED" w:rsidRPr="007A29D7">
              <w:rPr>
                <w:rFonts w:cs="Arial"/>
                <w:sz w:val="18"/>
                <w:szCs w:val="18"/>
              </w:rPr>
              <w:t>O</w:t>
            </w:r>
            <w:r w:rsidR="00CE03A5" w:rsidRPr="007A29D7">
              <w:rPr>
                <w:rFonts w:cs="Arial"/>
                <w:sz w:val="18"/>
                <w:szCs w:val="18"/>
              </w:rPr>
              <w:t>rganisation d’un planning des contrôles </w:t>
            </w:r>
            <w:r w:rsidR="00E2565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2D0DC5A3" w14:textId="77777777" w:rsidR="007C7949" w:rsidRDefault="008621EC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 xml:space="preserve">4 - </w:t>
            </w:r>
            <w:r w:rsidR="000B21ED" w:rsidRPr="007A29D7">
              <w:rPr>
                <w:rFonts w:cs="Arial"/>
                <w:sz w:val="18"/>
                <w:szCs w:val="18"/>
              </w:rPr>
              <w:t>V</w:t>
            </w:r>
            <w:r w:rsidR="00CE03A5" w:rsidRPr="007A29D7">
              <w:rPr>
                <w:rFonts w:cs="Arial"/>
                <w:sz w:val="18"/>
                <w:szCs w:val="18"/>
              </w:rPr>
              <w:t>érification de la correspondance bateau/certificat</w:t>
            </w:r>
            <w:r w:rsidR="00E2565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5 - </w:t>
            </w:r>
            <w:r w:rsidR="000B21ED" w:rsidRPr="007A29D7">
              <w:rPr>
                <w:rFonts w:cs="Arial"/>
                <w:sz w:val="18"/>
                <w:szCs w:val="18"/>
              </w:rPr>
              <w:t>O</w:t>
            </w:r>
            <w:r w:rsidR="00CE03A5" w:rsidRPr="007A29D7">
              <w:rPr>
                <w:rFonts w:cs="Arial"/>
                <w:sz w:val="18"/>
                <w:szCs w:val="18"/>
              </w:rPr>
              <w:t>rganisation des contrôles sur l’eau et réalisation de la liste des contrôles à effectuer</w:t>
            </w:r>
            <w:r w:rsidR="00E2565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6 - </w:t>
            </w:r>
            <w:r w:rsidR="000B21ED" w:rsidRPr="007A29D7">
              <w:rPr>
                <w:rFonts w:cs="Arial"/>
                <w:sz w:val="18"/>
                <w:szCs w:val="18"/>
              </w:rPr>
              <w:t>C</w:t>
            </w:r>
            <w:r w:rsidR="00CE03A5" w:rsidRPr="007A29D7">
              <w:rPr>
                <w:rFonts w:cs="Arial"/>
                <w:sz w:val="18"/>
                <w:szCs w:val="18"/>
              </w:rPr>
              <w:t>apacité à former et gérer une équipe</w:t>
            </w:r>
          </w:p>
          <w:p w14:paraId="6D5051D3" w14:textId="72C5E5CC" w:rsidR="00F87658" w:rsidRPr="007A29D7" w:rsidRDefault="00E2565C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3D5FEE7C" w14:textId="20653459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Appréciation argumentée : …………………………………………………</w:t>
            </w:r>
            <w:proofErr w:type="gramStart"/>
            <w:r w:rsidRPr="007A29D7">
              <w:rPr>
                <w:rFonts w:cs="Arial"/>
                <w:sz w:val="18"/>
                <w:szCs w:val="18"/>
              </w:rPr>
              <w:t>……</w:t>
            </w:r>
            <w:r>
              <w:rPr>
                <w:rFonts w:cs="Arial"/>
                <w:sz w:val="18"/>
                <w:szCs w:val="18"/>
              </w:rPr>
              <w:t>.</w:t>
            </w:r>
            <w:proofErr w:type="gramEnd"/>
            <w:r w:rsidRPr="007A29D7">
              <w:rPr>
                <w:rFonts w:cs="Arial"/>
                <w:sz w:val="18"/>
                <w:szCs w:val="18"/>
              </w:rPr>
              <w:t>…………………………………………………….....................</w:t>
            </w:r>
          </w:p>
          <w:p w14:paraId="244CD501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…………………………………………………………………………………………………………………………………………………………...</w:t>
            </w:r>
          </w:p>
          <w:p w14:paraId="3294458E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B5EF03D" w14:textId="77777777" w:rsidR="0007188F" w:rsidRDefault="0007188F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Échelle appréciation</w:t>
            </w:r>
          </w:p>
          <w:p w14:paraId="043359B0" w14:textId="77777777" w:rsidR="0007188F" w:rsidRDefault="0007188F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 satisfaisant _____________________________________________________________________________Satisfaisant</w:t>
            </w:r>
          </w:p>
          <w:p w14:paraId="7CD35E05" w14:textId="77777777" w:rsidR="007B7CB3" w:rsidRPr="007A29D7" w:rsidRDefault="007B7CB3" w:rsidP="007C7949">
            <w:pPr>
              <w:tabs>
                <w:tab w:val="left" w:pos="8965"/>
              </w:tabs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29D7" w:rsidRPr="007A29D7" w14:paraId="2168BCAB" w14:textId="77777777" w:rsidTr="00B52453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0CA965" w14:textId="18B7620A" w:rsidR="008621EC" w:rsidRPr="007A29D7" w:rsidRDefault="008621EC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b/>
                <w:sz w:val="18"/>
                <w:szCs w:val="18"/>
              </w:rPr>
            </w:pPr>
            <w:r w:rsidRPr="007A29D7">
              <w:rPr>
                <w:rFonts w:cs="Arial"/>
                <w:b/>
                <w:sz w:val="18"/>
                <w:szCs w:val="18"/>
              </w:rPr>
              <w:t xml:space="preserve">C - </w:t>
            </w:r>
            <w:r w:rsidR="00CE03A5" w:rsidRPr="007A29D7">
              <w:rPr>
                <w:rFonts w:cs="Arial"/>
                <w:b/>
                <w:sz w:val="20"/>
                <w:szCs w:val="20"/>
              </w:rPr>
              <w:t xml:space="preserve">Aptitudes </w:t>
            </w:r>
            <w:r w:rsidR="00F87658" w:rsidRPr="007A29D7">
              <w:rPr>
                <w:rFonts w:cs="Arial"/>
                <w:b/>
                <w:sz w:val="20"/>
                <w:szCs w:val="20"/>
              </w:rPr>
              <w:t>techniques</w:t>
            </w:r>
            <w:r w:rsidR="00F87658" w:rsidRPr="007A29D7">
              <w:rPr>
                <w:rFonts w:cs="Arial"/>
                <w:b/>
                <w:sz w:val="18"/>
                <w:szCs w:val="18"/>
              </w:rPr>
              <w:t xml:space="preserve"> :</w:t>
            </w:r>
          </w:p>
          <w:p w14:paraId="65CB47FA" w14:textId="77777777" w:rsidR="00DB6A31" w:rsidRPr="007A29D7" w:rsidRDefault="00DB6A31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42953C2E" w14:textId="3E2A2F24" w:rsidR="008621EC" w:rsidRPr="007A29D7" w:rsidRDefault="008621EC" w:rsidP="007C7949">
            <w:pPr>
              <w:tabs>
                <w:tab w:val="left" w:pos="8965"/>
              </w:tabs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 xml:space="preserve">1 - </w:t>
            </w:r>
            <w:r w:rsidR="000B21ED" w:rsidRPr="007A29D7">
              <w:rPr>
                <w:rFonts w:cs="Arial"/>
                <w:sz w:val="18"/>
                <w:szCs w:val="18"/>
              </w:rPr>
              <w:t>J</w:t>
            </w:r>
            <w:r w:rsidRPr="007A29D7">
              <w:rPr>
                <w:rFonts w:cs="Arial"/>
                <w:sz w:val="18"/>
                <w:szCs w:val="18"/>
              </w:rPr>
              <w:t>auge</w:t>
            </w:r>
            <w:r w:rsidR="00BB37E6" w:rsidRPr="007A29D7">
              <w:rPr>
                <w:rFonts w:cs="Arial"/>
                <w:sz w:val="18"/>
                <w:szCs w:val="18"/>
              </w:rPr>
              <w:t xml:space="preserve"> pesées</w:t>
            </w:r>
            <w:r w:rsidR="001E7B6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72327BF0" w14:textId="244A240F" w:rsidR="008621EC" w:rsidRPr="007A29D7" w:rsidRDefault="008621EC" w:rsidP="007C7949">
            <w:pPr>
              <w:tabs>
                <w:tab w:val="left" w:pos="8965"/>
              </w:tabs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 xml:space="preserve">2 - </w:t>
            </w:r>
            <w:r w:rsidR="000B21ED" w:rsidRPr="007A29D7">
              <w:rPr>
                <w:rFonts w:cs="Arial"/>
                <w:sz w:val="18"/>
                <w:szCs w:val="18"/>
              </w:rPr>
              <w:t>M</w:t>
            </w:r>
            <w:r w:rsidR="00BB37E6" w:rsidRPr="007A29D7">
              <w:rPr>
                <w:rFonts w:cs="Arial"/>
                <w:sz w:val="18"/>
                <w:szCs w:val="18"/>
              </w:rPr>
              <w:t>esures de voiles</w:t>
            </w:r>
            <w:r w:rsidR="001E7B6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4E653947" w14:textId="38728D25" w:rsidR="00BB37E6" w:rsidRPr="007A29D7" w:rsidRDefault="008621EC" w:rsidP="007C7949">
            <w:pPr>
              <w:tabs>
                <w:tab w:val="left" w:pos="8965"/>
              </w:tabs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 xml:space="preserve">3 - </w:t>
            </w:r>
            <w:r w:rsidR="000B21ED" w:rsidRPr="007A29D7">
              <w:rPr>
                <w:rFonts w:cs="Arial"/>
                <w:sz w:val="18"/>
                <w:szCs w:val="18"/>
              </w:rPr>
              <w:t>M</w:t>
            </w:r>
            <w:r w:rsidR="00BB37E6" w:rsidRPr="007A29D7">
              <w:rPr>
                <w:rFonts w:cs="Arial"/>
                <w:sz w:val="18"/>
                <w:szCs w:val="18"/>
              </w:rPr>
              <w:t xml:space="preserve">esures </w:t>
            </w:r>
            <w:r w:rsidR="009C6475" w:rsidRPr="007A29D7">
              <w:rPr>
                <w:rFonts w:cs="Arial"/>
                <w:sz w:val="18"/>
                <w:szCs w:val="18"/>
              </w:rPr>
              <w:t>d’</w:t>
            </w:r>
            <w:r w:rsidR="00BB37E6" w:rsidRPr="007A29D7">
              <w:rPr>
                <w:rFonts w:cs="Arial"/>
                <w:sz w:val="18"/>
                <w:szCs w:val="18"/>
              </w:rPr>
              <w:t>espars</w:t>
            </w:r>
            <w:r w:rsidR="009C6475" w:rsidRPr="007A29D7">
              <w:rPr>
                <w:rFonts w:cs="Arial"/>
                <w:sz w:val="18"/>
                <w:szCs w:val="18"/>
              </w:rPr>
              <w:t xml:space="preserve"> et si possible de coque</w:t>
            </w:r>
            <w:r w:rsidR="001E7B6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4 - </w:t>
            </w:r>
            <w:r w:rsidR="000B21ED" w:rsidRPr="007A29D7">
              <w:rPr>
                <w:rFonts w:cs="Arial"/>
                <w:sz w:val="18"/>
                <w:szCs w:val="18"/>
              </w:rPr>
              <w:t>C</w:t>
            </w:r>
            <w:r w:rsidR="00BB37E6" w:rsidRPr="007A29D7">
              <w:rPr>
                <w:rFonts w:cs="Arial"/>
                <w:sz w:val="18"/>
                <w:szCs w:val="18"/>
              </w:rPr>
              <w:t>ontrôles de forme</w:t>
            </w:r>
            <w:r w:rsidR="001E7B6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5 - </w:t>
            </w:r>
            <w:r w:rsidR="000B21ED" w:rsidRPr="007A29D7">
              <w:rPr>
                <w:rFonts w:cs="Arial"/>
                <w:sz w:val="18"/>
                <w:szCs w:val="18"/>
              </w:rPr>
              <w:t>C</w:t>
            </w:r>
            <w:r w:rsidR="00BB37E6" w:rsidRPr="007A29D7">
              <w:rPr>
                <w:rFonts w:cs="Arial"/>
                <w:sz w:val="18"/>
                <w:szCs w:val="18"/>
              </w:rPr>
              <w:t>ontrôles de gravité</w:t>
            </w:r>
            <w:r w:rsidR="001E7B6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6 - </w:t>
            </w:r>
            <w:r w:rsidR="000B21ED" w:rsidRPr="007A29D7">
              <w:rPr>
                <w:rFonts w:cs="Arial"/>
                <w:sz w:val="18"/>
                <w:szCs w:val="18"/>
              </w:rPr>
              <w:t>M</w:t>
            </w:r>
            <w:r w:rsidR="00BB37E6" w:rsidRPr="007A29D7">
              <w:rPr>
                <w:rFonts w:cs="Arial"/>
                <w:sz w:val="18"/>
                <w:szCs w:val="18"/>
              </w:rPr>
              <w:t>arquages effectués avec rigueur</w:t>
            </w:r>
            <w:r w:rsidR="00DE4F5A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="00FF7803" w:rsidRPr="007A29D7">
              <w:rPr>
                <w:rFonts w:cs="Arial"/>
                <w:sz w:val="18"/>
                <w:szCs w:val="18"/>
              </w:rPr>
              <w:t xml:space="preserve">7 </w:t>
            </w:r>
            <w:r w:rsidR="00BB37E6" w:rsidRPr="007A29D7">
              <w:rPr>
                <w:rFonts w:cs="Arial"/>
                <w:sz w:val="18"/>
                <w:szCs w:val="18"/>
              </w:rPr>
              <w:t xml:space="preserve">- </w:t>
            </w:r>
            <w:r w:rsidR="000B21ED" w:rsidRPr="007A29D7">
              <w:rPr>
                <w:rFonts w:cs="Arial"/>
                <w:sz w:val="18"/>
                <w:szCs w:val="18"/>
              </w:rPr>
              <w:t>M</w:t>
            </w:r>
            <w:r w:rsidR="00BB37E6" w:rsidRPr="007A29D7">
              <w:rPr>
                <w:rFonts w:cs="Arial"/>
                <w:sz w:val="18"/>
                <w:szCs w:val="18"/>
              </w:rPr>
              <w:t xml:space="preserve">ise à jour des </w:t>
            </w:r>
            <w:r w:rsidR="00FF7803" w:rsidRPr="007A29D7">
              <w:rPr>
                <w:rFonts w:cs="Arial"/>
                <w:sz w:val="18"/>
                <w:szCs w:val="18"/>
              </w:rPr>
              <w:t>fiches</w:t>
            </w:r>
            <w:r w:rsidR="00BB37E6" w:rsidRPr="007A29D7">
              <w:rPr>
                <w:rFonts w:cs="Arial"/>
                <w:sz w:val="18"/>
                <w:szCs w:val="18"/>
              </w:rPr>
              <w:t xml:space="preserve"> de </w:t>
            </w:r>
            <w:r w:rsidR="00FF7803" w:rsidRPr="007A29D7">
              <w:rPr>
                <w:rFonts w:cs="Arial"/>
                <w:sz w:val="18"/>
                <w:szCs w:val="18"/>
              </w:rPr>
              <w:t>contrôles</w:t>
            </w:r>
            <w:r w:rsidR="00BB37E6" w:rsidRPr="007A29D7">
              <w:rPr>
                <w:rFonts w:cs="Arial"/>
                <w:sz w:val="18"/>
                <w:szCs w:val="18"/>
              </w:rPr>
              <w:t xml:space="preserve"> si besoin</w:t>
            </w:r>
            <w:r w:rsidR="00BB37E6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="00FF7803" w:rsidRPr="007A29D7">
              <w:rPr>
                <w:rFonts w:cs="Arial"/>
                <w:sz w:val="18"/>
                <w:szCs w:val="18"/>
              </w:rPr>
              <w:t>8</w:t>
            </w:r>
            <w:r w:rsidR="00BB37E6" w:rsidRPr="007A29D7">
              <w:rPr>
                <w:rFonts w:cs="Arial"/>
                <w:sz w:val="18"/>
                <w:szCs w:val="18"/>
              </w:rPr>
              <w:t xml:space="preserve"> - </w:t>
            </w:r>
            <w:r w:rsidR="000B21ED" w:rsidRPr="007A29D7">
              <w:rPr>
                <w:rFonts w:cs="Arial"/>
                <w:sz w:val="18"/>
                <w:szCs w:val="18"/>
              </w:rPr>
              <w:t>M</w:t>
            </w:r>
            <w:r w:rsidR="00BB37E6" w:rsidRPr="007A29D7">
              <w:rPr>
                <w:rFonts w:cs="Arial"/>
                <w:sz w:val="18"/>
                <w:szCs w:val="18"/>
              </w:rPr>
              <w:t>aitrise de la conduite d’un bateau moteur</w:t>
            </w:r>
            <w:r w:rsidR="00BB37E6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="00FF7803" w:rsidRPr="007A29D7">
              <w:rPr>
                <w:rFonts w:cs="Arial"/>
                <w:sz w:val="18"/>
                <w:szCs w:val="18"/>
              </w:rPr>
              <w:t>9</w:t>
            </w:r>
            <w:r w:rsidR="00BB37E6" w:rsidRPr="007A29D7">
              <w:rPr>
                <w:rFonts w:cs="Arial"/>
                <w:sz w:val="18"/>
                <w:szCs w:val="18"/>
              </w:rPr>
              <w:t xml:space="preserve"> - </w:t>
            </w:r>
            <w:r w:rsidR="000B21ED" w:rsidRPr="007A29D7">
              <w:rPr>
                <w:rFonts w:cs="Arial"/>
                <w:sz w:val="18"/>
                <w:szCs w:val="18"/>
              </w:rPr>
              <w:t>A</w:t>
            </w:r>
            <w:r w:rsidR="00BB37E6" w:rsidRPr="007A29D7">
              <w:rPr>
                <w:rFonts w:cs="Arial"/>
                <w:sz w:val="18"/>
                <w:szCs w:val="18"/>
              </w:rPr>
              <w:t>ccostage d’un bateau concurrent pour contrôle</w:t>
            </w:r>
            <w:r w:rsidR="00BB37E6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7D3D2948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</w:p>
          <w:p w14:paraId="2E65A10C" w14:textId="365C6821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Appréciation argumentée : …………………………………………………</w:t>
            </w:r>
            <w:proofErr w:type="gramStart"/>
            <w:r w:rsidRPr="007A29D7">
              <w:rPr>
                <w:rFonts w:cs="Arial"/>
                <w:sz w:val="18"/>
                <w:szCs w:val="18"/>
              </w:rPr>
              <w:t>……</w:t>
            </w:r>
            <w:r>
              <w:rPr>
                <w:rFonts w:cs="Arial"/>
                <w:sz w:val="18"/>
                <w:szCs w:val="18"/>
              </w:rPr>
              <w:t>.</w:t>
            </w:r>
            <w:proofErr w:type="gramEnd"/>
            <w:r w:rsidRPr="007A29D7">
              <w:rPr>
                <w:rFonts w:cs="Arial"/>
                <w:sz w:val="18"/>
                <w:szCs w:val="18"/>
              </w:rPr>
              <w:t>…………………………………………………….....................</w:t>
            </w:r>
          </w:p>
          <w:p w14:paraId="0BE026CC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…………………………………………………………………………………………………………………………………………………………...</w:t>
            </w:r>
          </w:p>
          <w:p w14:paraId="313D26FE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5EF9E79" w14:textId="77777777" w:rsidR="0007188F" w:rsidRDefault="0007188F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Échelle appréciation</w:t>
            </w:r>
          </w:p>
          <w:p w14:paraId="149F744E" w14:textId="77777777" w:rsidR="0007188F" w:rsidRDefault="0007188F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 satisfaisant _____________________________________________________________________________Satisfaisant</w:t>
            </w:r>
          </w:p>
          <w:p w14:paraId="536F021F" w14:textId="77777777" w:rsidR="007B7CB3" w:rsidRPr="007A29D7" w:rsidRDefault="007B7CB3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5838A7DB" w14:textId="77777777" w:rsidR="007A29D7" w:rsidRDefault="007A29D7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34130FBA" w14:textId="77777777" w:rsidR="007C7949" w:rsidRDefault="007C7949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27E0C6EB" w14:textId="77777777" w:rsidR="008566C4" w:rsidRDefault="008566C4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15275807" w14:textId="3DED4B50" w:rsidR="008566C4" w:rsidRPr="007A29D7" w:rsidRDefault="008566C4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</w:tc>
      </w:tr>
      <w:tr w:rsidR="007A29D7" w:rsidRPr="007A29D7" w14:paraId="2BCBEEBF" w14:textId="77777777" w:rsidTr="00B52453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AA178" w14:textId="72205A3D" w:rsidR="00BB37E6" w:rsidRPr="007A29D7" w:rsidRDefault="008621EC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b/>
                <w:sz w:val="18"/>
                <w:szCs w:val="18"/>
              </w:rPr>
            </w:pPr>
            <w:r w:rsidRPr="007A29D7">
              <w:rPr>
                <w:rFonts w:cs="Arial"/>
                <w:b/>
                <w:sz w:val="18"/>
                <w:szCs w:val="18"/>
              </w:rPr>
              <w:lastRenderedPageBreak/>
              <w:t xml:space="preserve">D - </w:t>
            </w:r>
            <w:r w:rsidR="00BB37E6" w:rsidRPr="007A29D7">
              <w:rPr>
                <w:rFonts w:cs="Arial"/>
                <w:b/>
                <w:sz w:val="20"/>
                <w:szCs w:val="20"/>
              </w:rPr>
              <w:t xml:space="preserve">Caractère et </w:t>
            </w:r>
            <w:r w:rsidR="00F87658" w:rsidRPr="007A29D7">
              <w:rPr>
                <w:rFonts w:cs="Arial"/>
                <w:b/>
                <w:sz w:val="20"/>
                <w:szCs w:val="20"/>
              </w:rPr>
              <w:t>comportement</w:t>
            </w:r>
            <w:r w:rsidR="00F87658" w:rsidRPr="007A29D7">
              <w:rPr>
                <w:rFonts w:cs="Arial"/>
                <w:b/>
                <w:sz w:val="18"/>
                <w:szCs w:val="18"/>
              </w:rPr>
              <w:t xml:space="preserve"> :</w:t>
            </w:r>
          </w:p>
          <w:p w14:paraId="7AB15F04" w14:textId="77777777" w:rsidR="00DB6A31" w:rsidRPr="007A29D7" w:rsidRDefault="00DB6A31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46BD7998" w14:textId="787DC5D7" w:rsidR="008621EC" w:rsidRPr="007A29D7" w:rsidRDefault="008621EC" w:rsidP="007C7949">
            <w:pPr>
              <w:tabs>
                <w:tab w:val="left" w:pos="8965"/>
              </w:tabs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 xml:space="preserve">1 </w:t>
            </w:r>
            <w:r w:rsidR="00ED5936" w:rsidRPr="007A29D7">
              <w:rPr>
                <w:rFonts w:cs="Arial"/>
                <w:sz w:val="18"/>
                <w:szCs w:val="18"/>
              </w:rPr>
              <w:t xml:space="preserve">- </w:t>
            </w:r>
            <w:r w:rsidR="000B21ED" w:rsidRPr="007A29D7">
              <w:rPr>
                <w:rFonts w:cs="Arial"/>
                <w:sz w:val="18"/>
                <w:szCs w:val="18"/>
              </w:rPr>
              <w:t>P</w:t>
            </w:r>
            <w:r w:rsidR="00BB37E6" w:rsidRPr="007A29D7">
              <w:rPr>
                <w:rFonts w:cs="Arial"/>
                <w:sz w:val="18"/>
                <w:szCs w:val="18"/>
              </w:rPr>
              <w:t>onctualité</w:t>
            </w:r>
            <w:r w:rsidR="001E7B6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2 - </w:t>
            </w:r>
            <w:r w:rsidR="000B21ED" w:rsidRPr="007A29D7">
              <w:rPr>
                <w:rFonts w:cs="Arial"/>
                <w:sz w:val="18"/>
                <w:szCs w:val="18"/>
              </w:rPr>
              <w:t>M</w:t>
            </w:r>
            <w:r w:rsidR="00BB37E6" w:rsidRPr="007A29D7">
              <w:rPr>
                <w:rFonts w:cs="Arial"/>
                <w:sz w:val="18"/>
                <w:szCs w:val="18"/>
              </w:rPr>
              <w:t>aitrise de soi en toutes circonstances</w:t>
            </w:r>
            <w:r w:rsidR="001E7B6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3 - </w:t>
            </w:r>
            <w:r w:rsidR="000B21ED" w:rsidRPr="007A29D7">
              <w:rPr>
                <w:rFonts w:cs="Arial"/>
                <w:sz w:val="18"/>
                <w:szCs w:val="18"/>
              </w:rPr>
              <w:t>A</w:t>
            </w:r>
            <w:r w:rsidR="00BB37E6" w:rsidRPr="007A29D7">
              <w:rPr>
                <w:rFonts w:cs="Arial"/>
                <w:sz w:val="18"/>
                <w:szCs w:val="18"/>
              </w:rPr>
              <w:t>mabilité, politesse, en conservant ses distances</w:t>
            </w:r>
            <w:r w:rsidR="00DE4F5A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4 - </w:t>
            </w:r>
            <w:r w:rsidR="000B21ED" w:rsidRPr="007A29D7">
              <w:rPr>
                <w:rFonts w:cs="Arial"/>
                <w:sz w:val="18"/>
                <w:szCs w:val="18"/>
              </w:rPr>
              <w:t>B</w:t>
            </w:r>
            <w:r w:rsidR="00BB37E6" w:rsidRPr="007A29D7">
              <w:rPr>
                <w:rFonts w:cs="Arial"/>
                <w:sz w:val="18"/>
                <w:szCs w:val="18"/>
              </w:rPr>
              <w:t>onne maîtrise des moyens de communication</w:t>
            </w:r>
            <w:r w:rsidR="001E7B6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6DEE8E9A" w14:textId="6980A928" w:rsidR="008621EC" w:rsidRPr="007A29D7" w:rsidRDefault="008621EC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 xml:space="preserve">5 - </w:t>
            </w:r>
            <w:r w:rsidR="000B21ED" w:rsidRPr="007A29D7">
              <w:rPr>
                <w:rFonts w:cs="Arial"/>
                <w:sz w:val="18"/>
                <w:szCs w:val="18"/>
              </w:rPr>
              <w:t>Re</w:t>
            </w:r>
            <w:r w:rsidR="00BB37E6" w:rsidRPr="007A29D7">
              <w:rPr>
                <w:rFonts w:cs="Arial"/>
                <w:sz w:val="18"/>
                <w:szCs w:val="18"/>
              </w:rPr>
              <w:t>spect de l’équipement et du matériel mis à sa disposition</w:t>
            </w:r>
            <w:r w:rsidR="001E7B6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120DB1AC" w14:textId="390BB099" w:rsidR="00F87658" w:rsidRDefault="008621EC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 xml:space="preserve">6 - </w:t>
            </w:r>
            <w:r w:rsidR="000B21ED" w:rsidRPr="007A29D7">
              <w:rPr>
                <w:rFonts w:cs="Arial"/>
                <w:sz w:val="18"/>
                <w:szCs w:val="18"/>
              </w:rPr>
              <w:t>P</w:t>
            </w:r>
            <w:r w:rsidR="00BB37E6" w:rsidRPr="007A29D7">
              <w:rPr>
                <w:rFonts w:cs="Arial"/>
                <w:sz w:val="18"/>
                <w:szCs w:val="18"/>
              </w:rPr>
              <w:t>résentation correcte et adaptée aux activités</w:t>
            </w:r>
            <w:r w:rsidR="001E7B6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7 - </w:t>
            </w:r>
            <w:r w:rsidR="000B21ED" w:rsidRPr="007A29D7">
              <w:rPr>
                <w:rFonts w:cs="Arial"/>
                <w:sz w:val="18"/>
                <w:szCs w:val="18"/>
              </w:rPr>
              <w:t>S</w:t>
            </w:r>
            <w:r w:rsidR="00BB37E6" w:rsidRPr="007A29D7">
              <w:rPr>
                <w:rFonts w:cs="Arial"/>
                <w:sz w:val="18"/>
                <w:szCs w:val="18"/>
              </w:rPr>
              <w:t>obriété pendant l’épreuve</w:t>
            </w:r>
            <w:r w:rsidR="001E7B6C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8 - </w:t>
            </w:r>
            <w:r w:rsidR="000B21ED" w:rsidRPr="007A29D7">
              <w:rPr>
                <w:rFonts w:cs="Arial"/>
                <w:sz w:val="18"/>
                <w:szCs w:val="18"/>
              </w:rPr>
              <w:t>R</w:t>
            </w:r>
            <w:r w:rsidR="00BB37E6" w:rsidRPr="007A29D7">
              <w:rPr>
                <w:rFonts w:cs="Arial"/>
                <w:sz w:val="18"/>
                <w:szCs w:val="18"/>
              </w:rPr>
              <w:t>espect du devoir de réserve et absence de communications non autorisées</w:t>
            </w:r>
            <w:r w:rsidR="00BB37E6" w:rsidRPr="007A29D7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9 - </w:t>
            </w:r>
            <w:r w:rsidR="000B21ED" w:rsidRPr="007A29D7">
              <w:rPr>
                <w:rFonts w:cs="Arial"/>
                <w:sz w:val="18"/>
                <w:szCs w:val="18"/>
              </w:rPr>
              <w:t>A</w:t>
            </w:r>
            <w:r w:rsidR="00BB37E6" w:rsidRPr="007A29D7">
              <w:rPr>
                <w:rFonts w:cs="Arial"/>
                <w:sz w:val="18"/>
                <w:szCs w:val="18"/>
              </w:rPr>
              <w:t>bsence d’a priori vis-à-vis des coureurs (positifs ou négatifs)</w:t>
            </w:r>
            <w:r w:rsidR="00152D21">
              <w:rPr>
                <w:rFonts w:cs="Arial"/>
                <w:sz w:val="18"/>
                <w:szCs w:val="18"/>
              </w:rPr>
              <w:t xml:space="preserve">                                                                            </w:t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>
              <w:rPr>
                <w:rFonts w:cs="Arial"/>
                <w:sz w:val="18"/>
                <w:szCs w:val="18"/>
              </w:rPr>
              <w:t xml:space="preserve"> </w:t>
            </w:r>
            <w:r w:rsidR="00152D21">
              <w:rPr>
                <w:rFonts w:cs="Arial"/>
                <w:sz w:val="18"/>
                <w:szCs w:val="18"/>
              </w:rPr>
              <w:t xml:space="preserve">10 - Analyse ses actions et se remet en cause                                                                                                         </w:t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  <w:r w:rsidR="007C7949">
              <w:rPr>
                <w:rFonts w:cs="Arial"/>
                <w:sz w:val="18"/>
                <w:szCs w:val="18"/>
              </w:rPr>
              <w:t xml:space="preserve"> </w:t>
            </w:r>
            <w:r w:rsidR="00152D21">
              <w:rPr>
                <w:rFonts w:cs="Arial"/>
                <w:sz w:val="18"/>
                <w:szCs w:val="18"/>
              </w:rPr>
              <w:t xml:space="preserve">11 - </w:t>
            </w:r>
            <w:r w:rsidR="00152D21" w:rsidRPr="007C7949">
              <w:rPr>
                <w:rFonts w:cs="Arial"/>
                <w:sz w:val="17"/>
                <w:szCs w:val="17"/>
              </w:rPr>
              <w:t xml:space="preserve">Participe à la lutte contre toutes formes de violences, notamment sexuelles, de discrimination ou de </w:t>
            </w:r>
            <w:r w:rsidR="00152D21">
              <w:rPr>
                <w:rFonts w:cs="Arial"/>
                <w:sz w:val="18"/>
                <w:szCs w:val="18"/>
              </w:rPr>
              <w:t xml:space="preserve">harcèlement </w:t>
            </w:r>
            <w:r w:rsidR="007C7949">
              <w:rPr>
                <w:rFonts w:cs="Arial"/>
                <w:sz w:val="18"/>
                <w:szCs w:val="18"/>
              </w:rPr>
              <w:tab/>
            </w:r>
            <w:r w:rsidR="007C7949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7C7949">
              <w:rPr>
                <w:rFonts w:cs="Arial"/>
                <w:sz w:val="18"/>
                <w:szCs w:val="18"/>
              </w:rPr>
              <w:t xml:space="preserve">– ECA </w:t>
            </w:r>
            <w:r w:rsidR="007C7949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585C0B56" w14:textId="77777777" w:rsidR="008566C4" w:rsidRPr="007A29D7" w:rsidRDefault="008566C4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</w:p>
          <w:p w14:paraId="3265CD55" w14:textId="656A8D8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Appréciation argumentée : …………………………………………………</w:t>
            </w:r>
            <w:proofErr w:type="gramStart"/>
            <w:r w:rsidRPr="007A29D7">
              <w:rPr>
                <w:rFonts w:cs="Arial"/>
                <w:sz w:val="18"/>
                <w:szCs w:val="18"/>
              </w:rPr>
              <w:t>……</w:t>
            </w:r>
            <w:r>
              <w:rPr>
                <w:rFonts w:cs="Arial"/>
                <w:sz w:val="18"/>
                <w:szCs w:val="18"/>
              </w:rPr>
              <w:t>.</w:t>
            </w:r>
            <w:proofErr w:type="gramEnd"/>
            <w:r w:rsidRPr="007A29D7">
              <w:rPr>
                <w:rFonts w:cs="Arial"/>
                <w:sz w:val="18"/>
                <w:szCs w:val="18"/>
              </w:rPr>
              <w:t>…………………………………………………….....................</w:t>
            </w:r>
          </w:p>
          <w:p w14:paraId="0682F20D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…………………………………………………………………………………………………………………………………………………………...</w:t>
            </w:r>
          </w:p>
          <w:p w14:paraId="688C8ABA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5648D60" w14:textId="5E2BCFB6" w:rsidR="0007188F" w:rsidRDefault="0007188F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Échelle appréciation</w:t>
            </w:r>
          </w:p>
          <w:p w14:paraId="6D907C61" w14:textId="77777777" w:rsidR="0007188F" w:rsidRDefault="0007188F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 satisfaisant _____________________________________________________________________________Satisfaisant</w:t>
            </w:r>
          </w:p>
          <w:p w14:paraId="7A83C28F" w14:textId="77777777" w:rsidR="00476F38" w:rsidRPr="007A29D7" w:rsidRDefault="00476F38" w:rsidP="007C7949">
            <w:pPr>
              <w:tabs>
                <w:tab w:val="left" w:pos="8965"/>
              </w:tabs>
              <w:suppressAutoHyphens/>
              <w:ind w:right="-1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A29D7" w:rsidRPr="007A29D7" w14:paraId="36D44C4A" w14:textId="77777777" w:rsidTr="00B52453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92E689" w14:textId="77777777" w:rsidR="008621EC" w:rsidRPr="007A29D7" w:rsidRDefault="00DE4F5A" w:rsidP="007C7949">
            <w:pPr>
              <w:tabs>
                <w:tab w:val="left" w:pos="-720"/>
                <w:tab w:val="left" w:pos="8965"/>
              </w:tabs>
              <w:suppressAutoHyphens/>
              <w:rPr>
                <w:rFonts w:cs="Arial"/>
                <w:b/>
                <w:sz w:val="20"/>
                <w:szCs w:val="20"/>
              </w:rPr>
            </w:pPr>
            <w:r w:rsidRPr="007A29D7">
              <w:rPr>
                <w:rFonts w:cs="Arial"/>
                <w:sz w:val="18"/>
                <w:szCs w:val="18"/>
              </w:rPr>
              <w:br w:type="page"/>
            </w:r>
            <w:r w:rsidR="008621EC" w:rsidRPr="007A29D7">
              <w:rPr>
                <w:rFonts w:cs="Arial"/>
                <w:b/>
                <w:sz w:val="18"/>
                <w:szCs w:val="18"/>
              </w:rPr>
              <w:t xml:space="preserve">E- </w:t>
            </w:r>
            <w:r w:rsidR="00BB37E6" w:rsidRPr="007A29D7">
              <w:rPr>
                <w:rFonts w:cs="Arial"/>
                <w:b/>
                <w:sz w:val="20"/>
                <w:szCs w:val="20"/>
              </w:rPr>
              <w:t xml:space="preserve">Gestion de l’équipe </w:t>
            </w:r>
            <w:r w:rsidR="009C20D0" w:rsidRPr="007A29D7">
              <w:rPr>
                <w:rFonts w:cs="Arial"/>
                <w:b/>
                <w:sz w:val="18"/>
                <w:szCs w:val="18"/>
              </w:rPr>
              <w:t>:</w:t>
            </w:r>
          </w:p>
          <w:p w14:paraId="23A2E4BF" w14:textId="77777777" w:rsidR="00DB6A31" w:rsidRPr="007A29D7" w:rsidRDefault="00DB6A31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772AE036" w14:textId="005A5A69" w:rsidR="008621EC" w:rsidRPr="007A29D7" w:rsidRDefault="008621EC" w:rsidP="007C7949">
            <w:pPr>
              <w:tabs>
                <w:tab w:val="left" w:pos="8965"/>
              </w:tabs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 xml:space="preserve">1 - </w:t>
            </w:r>
            <w:r w:rsidR="000B21ED" w:rsidRPr="007A29D7">
              <w:rPr>
                <w:rFonts w:cs="Arial"/>
                <w:sz w:val="18"/>
                <w:szCs w:val="18"/>
              </w:rPr>
              <w:t>O</w:t>
            </w:r>
            <w:r w:rsidR="00BB37E6" w:rsidRPr="007A29D7">
              <w:rPr>
                <w:rFonts w:cs="Arial"/>
                <w:sz w:val="18"/>
                <w:szCs w:val="18"/>
              </w:rPr>
              <w:t>uverture d’esprit et acceptation du point de vue des autres</w:t>
            </w:r>
            <w:r w:rsidR="009E264E" w:rsidRPr="007A29D7">
              <w:rPr>
                <w:rFonts w:cs="Arial"/>
                <w:sz w:val="18"/>
                <w:szCs w:val="18"/>
              </w:rPr>
              <w:tab/>
            </w:r>
            <w:r w:rsidR="008566C4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8566C4">
              <w:rPr>
                <w:rFonts w:cs="Arial"/>
                <w:sz w:val="18"/>
                <w:szCs w:val="18"/>
              </w:rPr>
              <w:t xml:space="preserve">– ECA </w:t>
            </w:r>
            <w:r w:rsidR="008566C4" w:rsidRPr="004B11B9">
              <w:rPr>
                <w:rFonts w:cs="Arial"/>
                <w:sz w:val="18"/>
                <w:szCs w:val="18"/>
              </w:rPr>
              <w:t>– Non – NE</w:t>
            </w:r>
            <w:r w:rsidR="008566C4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2 - </w:t>
            </w:r>
            <w:r w:rsidR="000B21ED" w:rsidRPr="007A29D7">
              <w:rPr>
                <w:rFonts w:cs="Arial"/>
                <w:sz w:val="18"/>
                <w:szCs w:val="18"/>
              </w:rPr>
              <w:t>E</w:t>
            </w:r>
            <w:r w:rsidR="00BB37E6" w:rsidRPr="007A29D7">
              <w:rPr>
                <w:rFonts w:cs="Arial"/>
                <w:sz w:val="18"/>
                <w:szCs w:val="18"/>
              </w:rPr>
              <w:t>xpression orale claire avec l’équipe</w:t>
            </w:r>
            <w:r w:rsidR="009E264E" w:rsidRPr="007A29D7">
              <w:rPr>
                <w:rFonts w:cs="Arial"/>
                <w:sz w:val="18"/>
                <w:szCs w:val="18"/>
              </w:rPr>
              <w:tab/>
            </w:r>
            <w:r w:rsidR="008566C4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8566C4">
              <w:rPr>
                <w:rFonts w:cs="Arial"/>
                <w:sz w:val="18"/>
                <w:szCs w:val="18"/>
              </w:rPr>
              <w:t xml:space="preserve">– ECA </w:t>
            </w:r>
            <w:r w:rsidR="008566C4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42E85C3F" w14:textId="017CA045" w:rsidR="008621EC" w:rsidRPr="007A29D7" w:rsidRDefault="008621EC" w:rsidP="007C7949">
            <w:pPr>
              <w:tabs>
                <w:tab w:val="left" w:pos="8965"/>
              </w:tabs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 xml:space="preserve">3 - </w:t>
            </w:r>
            <w:r w:rsidR="000B21ED" w:rsidRPr="007A29D7">
              <w:rPr>
                <w:rFonts w:cs="Arial"/>
                <w:sz w:val="18"/>
                <w:szCs w:val="18"/>
              </w:rPr>
              <w:t>C</w:t>
            </w:r>
            <w:r w:rsidR="00BB37E6" w:rsidRPr="007A29D7">
              <w:rPr>
                <w:rFonts w:cs="Arial"/>
                <w:sz w:val="18"/>
                <w:szCs w:val="18"/>
              </w:rPr>
              <w:t xml:space="preserve">ommunication claire et posée avec </w:t>
            </w:r>
            <w:r w:rsidR="007A29D7" w:rsidRPr="007A29D7">
              <w:rPr>
                <w:rFonts w:cs="Arial"/>
                <w:sz w:val="18"/>
                <w:szCs w:val="18"/>
              </w:rPr>
              <w:t>les</w:t>
            </w:r>
            <w:r w:rsidR="00BB37E6" w:rsidRPr="007A29D7">
              <w:rPr>
                <w:rFonts w:cs="Arial"/>
                <w:sz w:val="18"/>
                <w:szCs w:val="18"/>
              </w:rPr>
              <w:t xml:space="preserve"> arbitres,</w:t>
            </w:r>
            <w:r w:rsidR="007A29D7" w:rsidRPr="007A29D7">
              <w:rPr>
                <w:rFonts w:cs="Arial"/>
                <w:sz w:val="18"/>
                <w:szCs w:val="18"/>
              </w:rPr>
              <w:t xml:space="preserve"> les </w:t>
            </w:r>
            <w:r w:rsidR="00BB37E6" w:rsidRPr="007A29D7">
              <w:rPr>
                <w:rFonts w:cs="Arial"/>
                <w:sz w:val="18"/>
                <w:szCs w:val="18"/>
              </w:rPr>
              <w:t xml:space="preserve">organisateurs, </w:t>
            </w:r>
            <w:r w:rsidR="007A29D7" w:rsidRPr="007A29D7">
              <w:rPr>
                <w:rFonts w:cs="Arial"/>
                <w:sz w:val="18"/>
                <w:szCs w:val="18"/>
              </w:rPr>
              <w:t xml:space="preserve">les </w:t>
            </w:r>
            <w:r w:rsidR="00BB37E6" w:rsidRPr="007A29D7">
              <w:rPr>
                <w:rFonts w:cs="Arial"/>
                <w:sz w:val="18"/>
                <w:szCs w:val="18"/>
              </w:rPr>
              <w:t>coureurs</w:t>
            </w:r>
            <w:r w:rsidR="00A86CDE" w:rsidRPr="007A29D7">
              <w:rPr>
                <w:rFonts w:cs="Arial"/>
                <w:sz w:val="18"/>
                <w:szCs w:val="18"/>
              </w:rPr>
              <w:tab/>
            </w:r>
            <w:r w:rsidR="008566C4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8566C4">
              <w:rPr>
                <w:rFonts w:cs="Arial"/>
                <w:sz w:val="18"/>
                <w:szCs w:val="18"/>
              </w:rPr>
              <w:t xml:space="preserve">– ECA </w:t>
            </w:r>
            <w:r w:rsidR="008566C4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72B2EFA3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</w:p>
          <w:p w14:paraId="55A039E6" w14:textId="47BD400A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Appréciation argumentée : …………………………………………………</w:t>
            </w:r>
            <w:proofErr w:type="gramStart"/>
            <w:r w:rsidRPr="007A29D7">
              <w:rPr>
                <w:rFonts w:cs="Arial"/>
                <w:sz w:val="18"/>
                <w:szCs w:val="18"/>
              </w:rPr>
              <w:t>……</w:t>
            </w:r>
            <w:r>
              <w:rPr>
                <w:rFonts w:cs="Arial"/>
                <w:sz w:val="18"/>
                <w:szCs w:val="18"/>
              </w:rPr>
              <w:t>.</w:t>
            </w:r>
            <w:proofErr w:type="gramEnd"/>
            <w:r w:rsidRPr="007A29D7">
              <w:rPr>
                <w:rFonts w:cs="Arial"/>
                <w:sz w:val="18"/>
                <w:szCs w:val="18"/>
              </w:rPr>
              <w:t>…………………………………………………….....................</w:t>
            </w:r>
          </w:p>
          <w:p w14:paraId="7EDA05CA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…………………………………………………………………………………………………………………………………………………………...</w:t>
            </w:r>
          </w:p>
          <w:p w14:paraId="0D1D2367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014D8EF" w14:textId="54C56FF3" w:rsidR="0007188F" w:rsidRDefault="0007188F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Échelle appréciation</w:t>
            </w:r>
          </w:p>
          <w:p w14:paraId="4AD332D9" w14:textId="77777777" w:rsidR="0007188F" w:rsidRDefault="0007188F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 satisfaisant _____________________________________________________________________________Satisfaisant</w:t>
            </w:r>
          </w:p>
          <w:p w14:paraId="76D3CFB5" w14:textId="2352897F" w:rsidR="007B7CB3" w:rsidRPr="007A29D7" w:rsidRDefault="007B7CB3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</w:p>
        </w:tc>
      </w:tr>
      <w:tr w:rsidR="007A29D7" w:rsidRPr="007A29D7" w14:paraId="7432F359" w14:textId="77777777" w:rsidTr="00B52453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7F7E57" w14:textId="77777777" w:rsidR="008621EC" w:rsidRPr="007A29D7" w:rsidRDefault="008621EC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b/>
                <w:sz w:val="18"/>
                <w:szCs w:val="18"/>
              </w:rPr>
            </w:pPr>
            <w:r w:rsidRPr="007A29D7">
              <w:rPr>
                <w:rFonts w:cs="Arial"/>
                <w:b/>
                <w:sz w:val="18"/>
                <w:szCs w:val="18"/>
              </w:rPr>
              <w:t>F- Forme physique</w:t>
            </w:r>
            <w:r w:rsidR="009C20D0" w:rsidRPr="007A29D7">
              <w:rPr>
                <w:rFonts w:cs="Arial"/>
                <w:b/>
                <w:sz w:val="18"/>
                <w:szCs w:val="18"/>
              </w:rPr>
              <w:t> :</w:t>
            </w:r>
          </w:p>
          <w:p w14:paraId="7B1E7FB5" w14:textId="77777777" w:rsidR="00DB6A31" w:rsidRPr="007A29D7" w:rsidRDefault="00DB6A31" w:rsidP="007C7949">
            <w:pPr>
              <w:tabs>
                <w:tab w:val="left" w:pos="8965"/>
              </w:tabs>
              <w:suppressAutoHyphens/>
              <w:ind w:right="-18"/>
              <w:rPr>
                <w:rFonts w:cs="Arial"/>
                <w:b/>
                <w:sz w:val="18"/>
                <w:szCs w:val="18"/>
              </w:rPr>
            </w:pPr>
          </w:p>
          <w:p w14:paraId="5ADA5C5B" w14:textId="525A8CD8" w:rsidR="008621EC" w:rsidRPr="007A29D7" w:rsidRDefault="008621EC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1</w:t>
            </w:r>
            <w:r w:rsidR="00117E51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- </w:t>
            </w:r>
            <w:r w:rsidR="000B21ED" w:rsidRPr="007A29D7">
              <w:rPr>
                <w:rFonts w:cs="Arial"/>
                <w:sz w:val="18"/>
                <w:szCs w:val="18"/>
              </w:rPr>
              <w:t>Forme physique permettant d’exercer les fonctions d’arbitrage</w:t>
            </w:r>
            <w:r w:rsidR="000B21ED" w:rsidRPr="007A29D7">
              <w:rPr>
                <w:rFonts w:cs="Arial"/>
                <w:sz w:val="18"/>
                <w:szCs w:val="18"/>
              </w:rPr>
              <w:tab/>
            </w:r>
            <w:r w:rsidR="008566C4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8566C4">
              <w:rPr>
                <w:rFonts w:cs="Arial"/>
                <w:sz w:val="18"/>
                <w:szCs w:val="18"/>
              </w:rPr>
              <w:t xml:space="preserve">– ECA </w:t>
            </w:r>
            <w:r w:rsidR="008566C4" w:rsidRPr="004B11B9">
              <w:rPr>
                <w:rFonts w:cs="Arial"/>
                <w:sz w:val="18"/>
                <w:szCs w:val="18"/>
              </w:rPr>
              <w:t>– Non – NE</w:t>
            </w:r>
            <w:r w:rsidR="008566C4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>2</w:t>
            </w:r>
            <w:r w:rsidR="00117E51" w:rsidRPr="007A29D7">
              <w:rPr>
                <w:rFonts w:cs="Arial"/>
                <w:sz w:val="18"/>
                <w:szCs w:val="18"/>
              </w:rPr>
              <w:t xml:space="preserve"> </w:t>
            </w:r>
            <w:r w:rsidRPr="007A29D7">
              <w:rPr>
                <w:rFonts w:cs="Arial"/>
                <w:sz w:val="18"/>
                <w:szCs w:val="18"/>
              </w:rPr>
              <w:t xml:space="preserve">- </w:t>
            </w:r>
            <w:r w:rsidR="000B21ED" w:rsidRPr="007A29D7">
              <w:rPr>
                <w:rFonts w:cs="Arial"/>
                <w:sz w:val="18"/>
                <w:szCs w:val="18"/>
              </w:rPr>
              <w:t>Mobilité permettant de passer d’un bateau à un autre sur l’eau</w:t>
            </w:r>
            <w:r w:rsidR="00E2565C" w:rsidRPr="007A29D7">
              <w:rPr>
                <w:rFonts w:cs="Arial"/>
                <w:sz w:val="18"/>
                <w:szCs w:val="18"/>
              </w:rPr>
              <w:tab/>
            </w:r>
            <w:r w:rsidR="008566C4" w:rsidRPr="004B11B9">
              <w:rPr>
                <w:rFonts w:cs="Arial"/>
                <w:sz w:val="18"/>
                <w:szCs w:val="18"/>
              </w:rPr>
              <w:t xml:space="preserve">Oui </w:t>
            </w:r>
            <w:r w:rsidR="008566C4">
              <w:rPr>
                <w:rFonts w:cs="Arial"/>
                <w:sz w:val="18"/>
                <w:szCs w:val="18"/>
              </w:rPr>
              <w:t xml:space="preserve">– ECA </w:t>
            </w:r>
            <w:r w:rsidR="008566C4" w:rsidRPr="004B11B9">
              <w:rPr>
                <w:rFonts w:cs="Arial"/>
                <w:sz w:val="18"/>
                <w:szCs w:val="18"/>
              </w:rPr>
              <w:t>– Non – NE</w:t>
            </w:r>
          </w:p>
          <w:p w14:paraId="31E3D433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</w:p>
          <w:p w14:paraId="0C5081B2" w14:textId="7C71A82D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Appréciation argumentée : …………………………………………………</w:t>
            </w:r>
            <w:proofErr w:type="gramStart"/>
            <w:r w:rsidRPr="007A29D7">
              <w:rPr>
                <w:rFonts w:cs="Arial"/>
                <w:sz w:val="18"/>
                <w:szCs w:val="18"/>
              </w:rPr>
              <w:t>……</w:t>
            </w:r>
            <w:r>
              <w:rPr>
                <w:rFonts w:cs="Arial"/>
                <w:sz w:val="18"/>
                <w:szCs w:val="18"/>
              </w:rPr>
              <w:t>.</w:t>
            </w:r>
            <w:proofErr w:type="gramEnd"/>
            <w:r w:rsidRPr="007A29D7">
              <w:rPr>
                <w:rFonts w:cs="Arial"/>
                <w:sz w:val="18"/>
                <w:szCs w:val="18"/>
              </w:rPr>
              <w:t>…………………………………………………….....................</w:t>
            </w:r>
          </w:p>
          <w:p w14:paraId="078C42FD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…………………………………………………………………………………………………………………………………………………………...</w:t>
            </w:r>
          </w:p>
          <w:p w14:paraId="2AF295AA" w14:textId="77777777" w:rsidR="00F87658" w:rsidRPr="007A29D7" w:rsidRDefault="00F87658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ACE5DB9" w14:textId="77777777" w:rsidR="0007188F" w:rsidRDefault="0007188F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Échelle appréciation</w:t>
            </w:r>
          </w:p>
          <w:p w14:paraId="29EE4C03" w14:textId="77777777" w:rsidR="0007188F" w:rsidRDefault="0007188F" w:rsidP="007C7949">
            <w:pPr>
              <w:tabs>
                <w:tab w:val="left" w:pos="-720"/>
                <w:tab w:val="left" w:pos="2265"/>
                <w:tab w:val="left" w:pos="5699"/>
                <w:tab w:val="left" w:pos="8965"/>
              </w:tabs>
              <w:suppressAutoHyphens/>
              <w:ind w:right="-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 satisfaisant _____________________________________________________________________________Satisfaisant</w:t>
            </w:r>
          </w:p>
          <w:p w14:paraId="6AE527C0" w14:textId="77777777" w:rsidR="007B7CB3" w:rsidRPr="007A29D7" w:rsidRDefault="007B7CB3" w:rsidP="007C7949">
            <w:pPr>
              <w:tabs>
                <w:tab w:val="left" w:pos="8965"/>
              </w:tabs>
              <w:rPr>
                <w:rFonts w:cs="Arial"/>
                <w:sz w:val="18"/>
                <w:szCs w:val="18"/>
              </w:rPr>
            </w:pPr>
          </w:p>
        </w:tc>
      </w:tr>
      <w:tr w:rsidR="007A29D7" w:rsidRPr="007A29D7" w14:paraId="258FFBDE" w14:textId="77777777" w:rsidTr="00B52453"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</w:tcPr>
          <w:p w14:paraId="61AE8E3F" w14:textId="77777777" w:rsidR="00117E51" w:rsidRPr="007A29D7" w:rsidRDefault="00117E51" w:rsidP="003A35EA">
            <w:pPr>
              <w:suppressAutoHyphens/>
              <w:ind w:right="-18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093FCE7" w14:textId="77777777" w:rsidR="007B7CB3" w:rsidRPr="007A29D7" w:rsidRDefault="00DE4F5A" w:rsidP="003A35EA">
            <w:pPr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b/>
                <w:sz w:val="18"/>
                <w:szCs w:val="18"/>
              </w:rPr>
              <w:t>C</w:t>
            </w:r>
            <w:r w:rsidR="007B7CB3" w:rsidRPr="007A29D7">
              <w:rPr>
                <w:rFonts w:cs="Arial"/>
                <w:b/>
                <w:sz w:val="18"/>
                <w:szCs w:val="18"/>
              </w:rPr>
              <w:t>ommentaires</w:t>
            </w:r>
            <w:r w:rsidR="007B7CB3" w:rsidRPr="007A29D7">
              <w:rPr>
                <w:rFonts w:cs="Arial"/>
                <w:sz w:val="18"/>
                <w:szCs w:val="18"/>
              </w:rPr>
              <w:t> :</w:t>
            </w:r>
          </w:p>
          <w:p w14:paraId="4859E09E" w14:textId="77777777" w:rsidR="007B7CB3" w:rsidRPr="007A29D7" w:rsidRDefault="007B7CB3" w:rsidP="003A35EA">
            <w:pPr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  <w:p w14:paraId="44E18A12" w14:textId="77777777" w:rsidR="000B21ED" w:rsidRPr="007A29D7" w:rsidRDefault="000B21ED" w:rsidP="003A35EA">
            <w:pPr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  <w:p w14:paraId="4BD418AB" w14:textId="77777777" w:rsidR="003C1FAF" w:rsidRPr="007A29D7" w:rsidRDefault="003C1FAF" w:rsidP="003A35EA">
            <w:pPr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  <w:p w14:paraId="37DE9F54" w14:textId="77777777" w:rsidR="003C1FAF" w:rsidRPr="007A29D7" w:rsidRDefault="003C1FAF" w:rsidP="008566C4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729338BF" w14:textId="77777777" w:rsidR="003C1FAF" w:rsidRPr="007A29D7" w:rsidRDefault="003C1FAF" w:rsidP="003A35EA">
            <w:pPr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  <w:p w14:paraId="14F4F26C" w14:textId="77777777" w:rsidR="003C1FAF" w:rsidRPr="007A29D7" w:rsidRDefault="003C1FAF" w:rsidP="003A35EA">
            <w:pPr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  <w:p w14:paraId="18A9A2B9" w14:textId="77777777" w:rsidR="007B7CB3" w:rsidRPr="007A29D7" w:rsidRDefault="007B7CB3" w:rsidP="003A35EA">
            <w:pPr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  <w:p w14:paraId="3ED43F57" w14:textId="77777777" w:rsidR="007B7CB3" w:rsidRPr="007A29D7" w:rsidRDefault="007B7CB3" w:rsidP="003A35EA">
            <w:pPr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EC5EB" w14:textId="77777777" w:rsidR="00117E51" w:rsidRPr="007A29D7" w:rsidRDefault="00117E51" w:rsidP="00DE4F5A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34BB5FE" w14:textId="77777777" w:rsidR="007B7CB3" w:rsidRPr="007A29D7" w:rsidRDefault="00DE4F5A" w:rsidP="00DE4F5A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b/>
                <w:sz w:val="18"/>
                <w:szCs w:val="18"/>
              </w:rPr>
              <w:t>P</w:t>
            </w:r>
            <w:r w:rsidR="007B7CB3" w:rsidRPr="007A29D7">
              <w:rPr>
                <w:rFonts w:cs="Arial"/>
                <w:b/>
                <w:sz w:val="18"/>
                <w:szCs w:val="18"/>
              </w:rPr>
              <w:t>oints forts</w:t>
            </w:r>
            <w:r w:rsidR="007B7CB3" w:rsidRPr="007A29D7">
              <w:rPr>
                <w:rFonts w:cs="Arial"/>
                <w:sz w:val="18"/>
                <w:szCs w:val="18"/>
              </w:rPr>
              <w:t> :</w:t>
            </w:r>
          </w:p>
          <w:p w14:paraId="1A91A139" w14:textId="77777777" w:rsidR="007B7CB3" w:rsidRPr="007A29D7" w:rsidRDefault="007B7CB3" w:rsidP="003A35EA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  <w:p w14:paraId="5FE2DA47" w14:textId="77777777" w:rsidR="007B7CB3" w:rsidRPr="007A29D7" w:rsidRDefault="007B7CB3" w:rsidP="003A35EA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  <w:p w14:paraId="5A41E066" w14:textId="77777777" w:rsidR="007B7CB3" w:rsidRPr="007A29D7" w:rsidRDefault="007B7CB3" w:rsidP="003A35EA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14:paraId="2C4A9FAB" w14:textId="77777777" w:rsidR="00117E51" w:rsidRPr="007A29D7" w:rsidRDefault="00117E51" w:rsidP="003A35EA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5DC2B34" w14:textId="42293351" w:rsidR="007B7CB3" w:rsidRPr="007A29D7" w:rsidRDefault="00117E51" w:rsidP="003A35EA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b/>
                <w:sz w:val="18"/>
                <w:szCs w:val="18"/>
              </w:rPr>
              <w:t>P</w:t>
            </w:r>
            <w:r w:rsidR="007B7CB3" w:rsidRPr="007A29D7">
              <w:rPr>
                <w:rFonts w:cs="Arial"/>
                <w:b/>
                <w:sz w:val="18"/>
                <w:szCs w:val="18"/>
              </w:rPr>
              <w:t xml:space="preserve">oints </w:t>
            </w:r>
            <w:r w:rsidR="00FF7803" w:rsidRPr="007A29D7">
              <w:rPr>
                <w:rFonts w:cs="Arial"/>
                <w:b/>
                <w:sz w:val="18"/>
                <w:szCs w:val="18"/>
              </w:rPr>
              <w:t>à travailler</w:t>
            </w:r>
            <w:r w:rsidR="007B7CB3" w:rsidRPr="007A29D7">
              <w:rPr>
                <w:rFonts w:cs="Arial"/>
                <w:sz w:val="18"/>
                <w:szCs w:val="18"/>
              </w:rPr>
              <w:t> :</w:t>
            </w:r>
          </w:p>
          <w:p w14:paraId="2A7239B1" w14:textId="77777777" w:rsidR="007B7CB3" w:rsidRPr="007A29D7" w:rsidRDefault="007B7CB3" w:rsidP="003A35EA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  <w:p w14:paraId="7B1BFFEF" w14:textId="77777777" w:rsidR="007B7CB3" w:rsidRPr="007A29D7" w:rsidRDefault="007B7CB3" w:rsidP="003A35EA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  <w:p w14:paraId="7C365C59" w14:textId="77777777" w:rsidR="007B7CB3" w:rsidRPr="007A29D7" w:rsidRDefault="007B7CB3" w:rsidP="003A35EA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  <w:p w14:paraId="4C81AB28" w14:textId="77777777" w:rsidR="007B7CB3" w:rsidRPr="007A29D7" w:rsidRDefault="007B7CB3" w:rsidP="003A35EA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566C4" w:rsidRPr="007A29D7" w14:paraId="7C188578" w14:textId="77777777" w:rsidTr="00B52453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3797" w14:textId="77777777" w:rsidR="008566C4" w:rsidRPr="007A29D7" w:rsidRDefault="008566C4" w:rsidP="008566C4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Régate de formation </w:t>
            </w:r>
            <w:r>
              <w:rPr>
                <w:rFonts w:cs="Arial"/>
                <w:b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ab/>
            </w:r>
            <w:r w:rsidRPr="007A29D7">
              <w:rPr>
                <w:rFonts w:cs="Arial"/>
                <w:b/>
                <w:sz w:val="18"/>
                <w:szCs w:val="18"/>
              </w:rPr>
              <w:t>oui</w:t>
            </w:r>
            <w:r w:rsidRPr="007A29D7">
              <w:rPr>
                <w:rFonts w:cs="Arial"/>
                <w:b/>
                <w:sz w:val="18"/>
                <w:szCs w:val="18"/>
              </w:rPr>
              <w:tab/>
              <w:t>/</w:t>
            </w:r>
            <w:r w:rsidRPr="007A29D7">
              <w:rPr>
                <w:rFonts w:cs="Arial"/>
                <w:b/>
                <w:sz w:val="18"/>
                <w:szCs w:val="18"/>
              </w:rPr>
              <w:tab/>
              <w:t>non</w:t>
            </w:r>
          </w:p>
          <w:p w14:paraId="07355554" w14:textId="77777777" w:rsidR="008566C4" w:rsidRPr="007A29D7" w:rsidRDefault="008566C4" w:rsidP="008566C4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14E3A408" w14:textId="24173735" w:rsidR="008566C4" w:rsidRPr="007A29D7" w:rsidRDefault="008566C4" w:rsidP="007A29D7">
            <w:pPr>
              <w:suppressAutoHyphens/>
              <w:ind w:right="-18"/>
              <w:rPr>
                <w:rFonts w:cs="Arial"/>
                <w:b/>
                <w:sz w:val="18"/>
                <w:szCs w:val="18"/>
              </w:rPr>
            </w:pPr>
          </w:p>
        </w:tc>
      </w:tr>
      <w:tr w:rsidR="007A29D7" w:rsidRPr="007A29D7" w14:paraId="37237297" w14:textId="77777777" w:rsidTr="00B52453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DA7E" w14:textId="61623A0E" w:rsidR="007A29D7" w:rsidRPr="007A29D7" w:rsidRDefault="007A29D7" w:rsidP="007A29D7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b/>
                <w:sz w:val="18"/>
                <w:szCs w:val="18"/>
              </w:rPr>
              <w:t>Le candidat valide cette évaluation 1 ou 2 (entourer le bon chiffre)</w:t>
            </w:r>
            <w:r w:rsidRPr="007A29D7">
              <w:rPr>
                <w:rFonts w:cs="Arial"/>
                <w:b/>
                <w:sz w:val="18"/>
                <w:szCs w:val="18"/>
              </w:rPr>
              <w:tab/>
            </w:r>
            <w:r w:rsidRPr="007A29D7">
              <w:rPr>
                <w:rFonts w:cs="Arial"/>
                <w:b/>
                <w:sz w:val="18"/>
                <w:szCs w:val="18"/>
              </w:rPr>
              <w:tab/>
            </w:r>
            <w:r w:rsidRPr="007A29D7">
              <w:rPr>
                <w:rFonts w:cs="Arial"/>
                <w:b/>
                <w:sz w:val="18"/>
                <w:szCs w:val="18"/>
              </w:rPr>
              <w:tab/>
              <w:t>oui</w:t>
            </w:r>
            <w:r w:rsidRPr="007A29D7">
              <w:rPr>
                <w:rFonts w:cs="Arial"/>
                <w:b/>
                <w:sz w:val="18"/>
                <w:szCs w:val="18"/>
              </w:rPr>
              <w:tab/>
              <w:t>/</w:t>
            </w:r>
            <w:r w:rsidRPr="007A29D7">
              <w:rPr>
                <w:rFonts w:cs="Arial"/>
                <w:b/>
                <w:sz w:val="18"/>
                <w:szCs w:val="18"/>
              </w:rPr>
              <w:tab/>
              <w:t>non</w:t>
            </w:r>
          </w:p>
          <w:p w14:paraId="6857EC09" w14:textId="77777777" w:rsidR="007A29D7" w:rsidRPr="007A29D7" w:rsidRDefault="007A29D7" w:rsidP="007A29D7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1007146D" w14:textId="7A3E729B" w:rsidR="007A29D7" w:rsidRPr="007A29D7" w:rsidRDefault="007A29D7" w:rsidP="007A29D7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Le candidat doit refaire la même évaluation :</w:t>
            </w:r>
            <w:r w:rsidRPr="007A29D7">
              <w:rPr>
                <w:rFonts w:cs="Arial"/>
                <w:sz w:val="18"/>
                <w:szCs w:val="18"/>
              </w:rPr>
              <w:tab/>
            </w:r>
            <w:r w:rsidRPr="007A29D7">
              <w:rPr>
                <w:rFonts w:cs="Arial"/>
                <w:sz w:val="18"/>
                <w:szCs w:val="18"/>
              </w:rPr>
              <w:tab/>
            </w:r>
            <w:r w:rsidRPr="007A29D7">
              <w:rPr>
                <w:rFonts w:cs="Arial"/>
                <w:sz w:val="18"/>
                <w:szCs w:val="18"/>
              </w:rPr>
              <w:tab/>
            </w:r>
            <w:r w:rsidRPr="007A29D7">
              <w:rPr>
                <w:rFonts w:cs="Arial"/>
                <w:sz w:val="18"/>
                <w:szCs w:val="18"/>
              </w:rPr>
              <w:tab/>
            </w:r>
            <w:r w:rsidRPr="007A29D7">
              <w:rPr>
                <w:rFonts w:cs="Arial"/>
                <w:sz w:val="18"/>
                <w:szCs w:val="18"/>
              </w:rPr>
              <w:tab/>
            </w:r>
            <w:r w:rsidRPr="007A29D7">
              <w:rPr>
                <w:rFonts w:cs="Arial"/>
                <w:sz w:val="18"/>
                <w:szCs w:val="18"/>
              </w:rPr>
              <w:tab/>
              <w:t>oui</w:t>
            </w:r>
            <w:r w:rsidRPr="007A29D7">
              <w:rPr>
                <w:rFonts w:cs="Arial"/>
                <w:sz w:val="18"/>
                <w:szCs w:val="18"/>
              </w:rPr>
              <w:tab/>
              <w:t>/</w:t>
            </w:r>
            <w:r w:rsidRPr="007A29D7">
              <w:rPr>
                <w:rFonts w:cs="Arial"/>
                <w:sz w:val="18"/>
                <w:szCs w:val="18"/>
              </w:rPr>
              <w:tab/>
              <w:t>non</w:t>
            </w:r>
          </w:p>
          <w:p w14:paraId="7AA75670" w14:textId="77777777" w:rsidR="007A29D7" w:rsidRPr="007A29D7" w:rsidRDefault="007A29D7" w:rsidP="007A29D7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00ABF36A" w14:textId="42F9822F" w:rsidR="007A29D7" w:rsidRPr="007A29D7" w:rsidRDefault="007A29D7" w:rsidP="007A29D7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Le candidat doit faire des régates intermédiaires avant la prochaine évaluation :</w:t>
            </w:r>
            <w:r w:rsidRPr="007A29D7">
              <w:rPr>
                <w:rFonts w:cs="Arial"/>
                <w:sz w:val="18"/>
                <w:szCs w:val="18"/>
              </w:rPr>
              <w:tab/>
            </w:r>
            <w:r w:rsidRPr="007A29D7">
              <w:rPr>
                <w:rFonts w:cs="Arial"/>
                <w:sz w:val="18"/>
                <w:szCs w:val="18"/>
              </w:rPr>
              <w:tab/>
              <w:t>oui</w:t>
            </w:r>
            <w:r w:rsidRPr="007A29D7">
              <w:rPr>
                <w:rFonts w:cs="Arial"/>
                <w:sz w:val="18"/>
                <w:szCs w:val="18"/>
              </w:rPr>
              <w:tab/>
              <w:t>/</w:t>
            </w:r>
            <w:r w:rsidRPr="007A29D7">
              <w:rPr>
                <w:rFonts w:cs="Arial"/>
                <w:sz w:val="18"/>
                <w:szCs w:val="18"/>
              </w:rPr>
              <w:tab/>
              <w:t>non</w:t>
            </w:r>
          </w:p>
          <w:p w14:paraId="3D1A5B0A" w14:textId="77777777" w:rsidR="007A29D7" w:rsidRPr="007A29D7" w:rsidRDefault="007A29D7" w:rsidP="007A29D7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</w:tc>
      </w:tr>
      <w:tr w:rsidR="007A29D7" w:rsidRPr="007A29D7" w14:paraId="5D0EA37F" w14:textId="77777777" w:rsidTr="00B52453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CC33" w14:textId="35E6FAEF" w:rsidR="007A29D7" w:rsidRPr="007A29D7" w:rsidRDefault="007A29D7" w:rsidP="007A29D7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b/>
                <w:sz w:val="18"/>
                <w:szCs w:val="18"/>
              </w:rPr>
              <w:t xml:space="preserve">Le candidat valide cette évaluation Finale et est proposé pour être Comité Technique </w:t>
            </w:r>
            <w:r w:rsidR="00002D86" w:rsidRPr="007A29D7">
              <w:rPr>
                <w:rFonts w:cs="Arial"/>
                <w:b/>
                <w:sz w:val="18"/>
                <w:szCs w:val="18"/>
              </w:rPr>
              <w:t>national</w:t>
            </w:r>
            <w:r w:rsidRPr="007A29D7">
              <w:rPr>
                <w:rFonts w:cs="Arial"/>
                <w:b/>
                <w:sz w:val="18"/>
                <w:szCs w:val="18"/>
              </w:rPr>
              <w:tab/>
              <w:t>oui /  non</w:t>
            </w:r>
          </w:p>
          <w:p w14:paraId="76979E30" w14:textId="77777777" w:rsidR="007A29D7" w:rsidRPr="007A29D7" w:rsidRDefault="007A29D7" w:rsidP="007A29D7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319C7EB1" w14:textId="57D9EC0F" w:rsidR="007A29D7" w:rsidRPr="007A29D7" w:rsidRDefault="007A29D7" w:rsidP="007A29D7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Le candidat doit refaire la même évaluation :</w:t>
            </w:r>
            <w:r w:rsidRPr="007A29D7">
              <w:rPr>
                <w:rFonts w:cs="Arial"/>
                <w:sz w:val="18"/>
                <w:szCs w:val="18"/>
              </w:rPr>
              <w:tab/>
            </w:r>
            <w:r w:rsidRPr="007A29D7">
              <w:rPr>
                <w:rFonts w:cs="Arial"/>
                <w:sz w:val="18"/>
                <w:szCs w:val="18"/>
              </w:rPr>
              <w:tab/>
            </w:r>
            <w:r w:rsidRPr="007A29D7">
              <w:rPr>
                <w:rFonts w:cs="Arial"/>
                <w:sz w:val="18"/>
                <w:szCs w:val="18"/>
              </w:rPr>
              <w:tab/>
            </w:r>
            <w:r w:rsidRPr="007A29D7">
              <w:rPr>
                <w:rFonts w:cs="Arial"/>
                <w:sz w:val="18"/>
                <w:szCs w:val="18"/>
              </w:rPr>
              <w:tab/>
            </w:r>
            <w:r w:rsidRPr="007A29D7">
              <w:rPr>
                <w:rFonts w:cs="Arial"/>
                <w:sz w:val="18"/>
                <w:szCs w:val="18"/>
              </w:rPr>
              <w:tab/>
            </w:r>
            <w:r w:rsidRPr="007A29D7">
              <w:rPr>
                <w:rFonts w:cs="Arial"/>
                <w:sz w:val="18"/>
                <w:szCs w:val="18"/>
              </w:rPr>
              <w:tab/>
              <w:t>oui</w:t>
            </w:r>
            <w:r w:rsidRPr="007A29D7">
              <w:rPr>
                <w:rFonts w:cs="Arial"/>
                <w:sz w:val="18"/>
                <w:szCs w:val="18"/>
              </w:rPr>
              <w:tab/>
              <w:t>/</w:t>
            </w:r>
            <w:r w:rsidRPr="007A29D7">
              <w:rPr>
                <w:rFonts w:cs="Arial"/>
                <w:sz w:val="18"/>
                <w:szCs w:val="18"/>
              </w:rPr>
              <w:tab/>
              <w:t>non</w:t>
            </w:r>
          </w:p>
          <w:p w14:paraId="5BB50B77" w14:textId="77777777" w:rsidR="007A29D7" w:rsidRPr="007A29D7" w:rsidRDefault="007A29D7" w:rsidP="007A29D7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</w:p>
          <w:p w14:paraId="4B85B2CA" w14:textId="04BFB17D" w:rsidR="007A29D7" w:rsidRPr="007A29D7" w:rsidRDefault="007A29D7" w:rsidP="007A29D7">
            <w:pPr>
              <w:suppressAutoHyphens/>
              <w:ind w:right="-18"/>
              <w:rPr>
                <w:rFonts w:cs="Arial"/>
                <w:sz w:val="18"/>
                <w:szCs w:val="18"/>
              </w:rPr>
            </w:pPr>
            <w:r w:rsidRPr="007A29D7">
              <w:rPr>
                <w:rFonts w:cs="Arial"/>
                <w:sz w:val="18"/>
                <w:szCs w:val="18"/>
              </w:rPr>
              <w:t>Le candidat doit faire des régates intermédiaires avant la prochaine évaluation :</w:t>
            </w:r>
            <w:r w:rsidRPr="007A29D7">
              <w:rPr>
                <w:rFonts w:cs="Arial"/>
                <w:sz w:val="18"/>
                <w:szCs w:val="18"/>
              </w:rPr>
              <w:tab/>
            </w:r>
            <w:r w:rsidRPr="007A29D7">
              <w:rPr>
                <w:rFonts w:cs="Arial"/>
                <w:sz w:val="18"/>
                <w:szCs w:val="18"/>
              </w:rPr>
              <w:tab/>
              <w:t>oui</w:t>
            </w:r>
            <w:r w:rsidRPr="007A29D7">
              <w:rPr>
                <w:rFonts w:cs="Arial"/>
                <w:sz w:val="18"/>
                <w:szCs w:val="18"/>
              </w:rPr>
              <w:tab/>
              <w:t>/</w:t>
            </w:r>
            <w:r w:rsidRPr="007A29D7">
              <w:rPr>
                <w:rFonts w:cs="Arial"/>
                <w:sz w:val="18"/>
                <w:szCs w:val="18"/>
              </w:rPr>
              <w:tab/>
              <w:t>non</w:t>
            </w:r>
          </w:p>
          <w:p w14:paraId="08EBE721" w14:textId="77777777" w:rsidR="007A29D7" w:rsidRPr="007A29D7" w:rsidRDefault="007A29D7" w:rsidP="007A29D7">
            <w:pPr>
              <w:suppressAutoHyphens/>
              <w:ind w:right="-18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7A29D7" w:rsidRPr="007A29D7" w14:paraId="4D83BF4E" w14:textId="77777777" w:rsidTr="00B52453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210" w14:textId="6D90CFF5" w:rsidR="007A29D7" w:rsidRPr="007A29D7" w:rsidRDefault="007A29D7" w:rsidP="007A29D7">
            <w:pPr>
              <w:suppressAutoHyphens/>
              <w:ind w:right="-18"/>
              <w:rPr>
                <w:rFonts w:cs="Arial"/>
                <w:b/>
                <w:sz w:val="18"/>
                <w:szCs w:val="18"/>
              </w:rPr>
            </w:pPr>
            <w:r w:rsidRPr="007A29D7">
              <w:rPr>
                <w:rFonts w:cs="Arial"/>
                <w:b/>
                <w:sz w:val="18"/>
                <w:szCs w:val="18"/>
              </w:rPr>
              <w:t>Nom de l’évaluateur :</w:t>
            </w:r>
            <w:r w:rsidRPr="007A29D7">
              <w:rPr>
                <w:rFonts w:cs="Arial"/>
                <w:b/>
                <w:sz w:val="18"/>
                <w:szCs w:val="18"/>
              </w:rPr>
              <w:tab/>
            </w:r>
            <w:r w:rsidRPr="007A29D7">
              <w:rPr>
                <w:rFonts w:cs="Arial"/>
                <w:b/>
                <w:sz w:val="18"/>
                <w:szCs w:val="18"/>
              </w:rPr>
              <w:tab/>
            </w:r>
            <w:r w:rsidRPr="007A29D7">
              <w:rPr>
                <w:rFonts w:cs="Arial"/>
                <w:b/>
                <w:sz w:val="18"/>
                <w:szCs w:val="18"/>
              </w:rPr>
              <w:tab/>
            </w:r>
            <w:r w:rsidRPr="007A29D7">
              <w:rPr>
                <w:rFonts w:cs="Arial"/>
                <w:b/>
                <w:sz w:val="18"/>
                <w:szCs w:val="18"/>
              </w:rPr>
              <w:tab/>
            </w:r>
            <w:r w:rsidRPr="007A29D7">
              <w:rPr>
                <w:rFonts w:cs="Arial"/>
                <w:b/>
                <w:sz w:val="18"/>
                <w:szCs w:val="18"/>
              </w:rPr>
              <w:tab/>
              <w:t>Signature :</w:t>
            </w:r>
            <w:r w:rsidRPr="007A29D7">
              <w:rPr>
                <w:rFonts w:cs="Arial"/>
                <w:b/>
                <w:sz w:val="18"/>
                <w:szCs w:val="18"/>
              </w:rPr>
              <w:tab/>
            </w:r>
            <w:r w:rsidRPr="007A29D7">
              <w:rPr>
                <w:rFonts w:cs="Arial"/>
                <w:b/>
                <w:sz w:val="18"/>
                <w:szCs w:val="18"/>
              </w:rPr>
              <w:tab/>
            </w:r>
            <w:r w:rsidRPr="007A29D7">
              <w:rPr>
                <w:rFonts w:cs="Arial"/>
                <w:b/>
                <w:sz w:val="18"/>
                <w:szCs w:val="18"/>
              </w:rPr>
              <w:tab/>
            </w:r>
            <w:r w:rsidRPr="007A29D7">
              <w:rPr>
                <w:rFonts w:cs="Arial"/>
                <w:b/>
                <w:sz w:val="18"/>
                <w:szCs w:val="18"/>
              </w:rPr>
              <w:tab/>
              <w:t>Date :</w:t>
            </w:r>
          </w:p>
          <w:p w14:paraId="300F921F" w14:textId="77777777" w:rsidR="007A29D7" w:rsidRPr="007A29D7" w:rsidRDefault="007A29D7" w:rsidP="007A29D7">
            <w:pPr>
              <w:suppressAutoHyphens/>
              <w:ind w:right="-18"/>
              <w:rPr>
                <w:rFonts w:cs="Arial"/>
                <w:b/>
                <w:sz w:val="18"/>
                <w:szCs w:val="18"/>
              </w:rPr>
            </w:pPr>
          </w:p>
          <w:p w14:paraId="60656EB9" w14:textId="2F4DC6A0" w:rsidR="007A29D7" w:rsidRDefault="007A29D7" w:rsidP="007A29D7">
            <w:pPr>
              <w:suppressAutoHyphens/>
              <w:ind w:right="-18"/>
              <w:rPr>
                <w:rFonts w:cs="Arial"/>
                <w:b/>
                <w:sz w:val="18"/>
                <w:szCs w:val="18"/>
              </w:rPr>
            </w:pPr>
          </w:p>
          <w:p w14:paraId="7FD946F2" w14:textId="77777777" w:rsidR="007A29D7" w:rsidRPr="007A29D7" w:rsidRDefault="007A29D7" w:rsidP="007A29D7">
            <w:pPr>
              <w:suppressAutoHyphens/>
              <w:ind w:right="-18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AF45FC7" w14:textId="27DD779B" w:rsidR="0007188F" w:rsidRPr="007A29D7" w:rsidRDefault="00BF6916" w:rsidP="008566C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Version au 9 avril 2024</w:t>
      </w:r>
    </w:p>
    <w:sectPr w:rsidR="0007188F" w:rsidRPr="007A29D7" w:rsidSect="00AB1D60">
      <w:headerReference w:type="default" r:id="rId8"/>
      <w:footerReference w:type="even" r:id="rId9"/>
      <w:pgSz w:w="11906" w:h="16838"/>
      <w:pgMar w:top="454" w:right="567" w:bottom="454" w:left="56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C76A" w14:textId="77777777" w:rsidR="00AB1D60" w:rsidRDefault="00AB1D60">
      <w:r>
        <w:separator/>
      </w:r>
    </w:p>
  </w:endnote>
  <w:endnote w:type="continuationSeparator" w:id="0">
    <w:p w14:paraId="3E3D168D" w14:textId="77777777" w:rsidR="00AB1D60" w:rsidRDefault="00A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3E97" w14:textId="77777777" w:rsidR="00A2100E" w:rsidRDefault="00A2100E" w:rsidP="00A2100E">
    <w:pPr>
      <w:pStyle w:val="Pieddepage"/>
      <w:rPr>
        <w:sz w:val="16"/>
        <w:szCs w:val="16"/>
      </w:rPr>
    </w:pPr>
    <w:r>
      <w:rPr>
        <w:sz w:val="16"/>
        <w:szCs w:val="16"/>
      </w:rPr>
      <w:t>Commission Centrale d’Arbitrage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2017</w:t>
    </w:r>
  </w:p>
  <w:p w14:paraId="4447F0E2" w14:textId="77777777" w:rsidR="00A2100E" w:rsidRDefault="00A210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21C0" w14:textId="77777777" w:rsidR="00AB1D60" w:rsidRDefault="00AB1D60">
      <w:r>
        <w:separator/>
      </w:r>
    </w:p>
  </w:footnote>
  <w:footnote w:type="continuationSeparator" w:id="0">
    <w:p w14:paraId="1E921B6D" w14:textId="77777777" w:rsidR="00AB1D60" w:rsidRDefault="00AB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D0B2" w14:textId="77777777" w:rsidR="00B52453" w:rsidRDefault="00B52453" w:rsidP="000740C9">
    <w:pPr>
      <w:tabs>
        <w:tab w:val="left" w:pos="-720"/>
      </w:tabs>
      <w:suppressAutoHyphens/>
      <w:ind w:right="114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91B"/>
    <w:multiLevelType w:val="hybridMultilevel"/>
    <w:tmpl w:val="85E8B3D2"/>
    <w:lvl w:ilvl="0" w:tplc="573AB9B2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7E1C"/>
    <w:multiLevelType w:val="hybridMultilevel"/>
    <w:tmpl w:val="4162B5AC"/>
    <w:lvl w:ilvl="0" w:tplc="F4D40F24">
      <w:start w:val="1"/>
      <w:numFmt w:val="bullet"/>
      <w:pStyle w:val="Paragraphedelist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82918">
    <w:abstractNumId w:val="1"/>
  </w:num>
  <w:num w:numId="2" w16cid:durableId="21621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3"/>
    <w:rsid w:val="00002D86"/>
    <w:rsid w:val="00006EF5"/>
    <w:rsid w:val="00046A94"/>
    <w:rsid w:val="0007188F"/>
    <w:rsid w:val="000740C9"/>
    <w:rsid w:val="000B21ED"/>
    <w:rsid w:val="000D5735"/>
    <w:rsid w:val="00117E51"/>
    <w:rsid w:val="00152D21"/>
    <w:rsid w:val="00154E3E"/>
    <w:rsid w:val="00175642"/>
    <w:rsid w:val="001903E9"/>
    <w:rsid w:val="001A1F55"/>
    <w:rsid w:val="001B2559"/>
    <w:rsid w:val="001E7B6C"/>
    <w:rsid w:val="0020661E"/>
    <w:rsid w:val="00207CA4"/>
    <w:rsid w:val="002224BA"/>
    <w:rsid w:val="00222675"/>
    <w:rsid w:val="00262D89"/>
    <w:rsid w:val="00272873"/>
    <w:rsid w:val="002C1821"/>
    <w:rsid w:val="00323F5D"/>
    <w:rsid w:val="00351CC7"/>
    <w:rsid w:val="003A35EA"/>
    <w:rsid w:val="003C1FAF"/>
    <w:rsid w:val="00450DDF"/>
    <w:rsid w:val="00471086"/>
    <w:rsid w:val="00476F38"/>
    <w:rsid w:val="004A5F3D"/>
    <w:rsid w:val="0058751F"/>
    <w:rsid w:val="00595C4A"/>
    <w:rsid w:val="00626179"/>
    <w:rsid w:val="006F62B7"/>
    <w:rsid w:val="006F707F"/>
    <w:rsid w:val="00735672"/>
    <w:rsid w:val="00760470"/>
    <w:rsid w:val="007A29D7"/>
    <w:rsid w:val="007B7CB3"/>
    <w:rsid w:val="007C1F40"/>
    <w:rsid w:val="007C7949"/>
    <w:rsid w:val="007F7FAA"/>
    <w:rsid w:val="00816D07"/>
    <w:rsid w:val="00833DE5"/>
    <w:rsid w:val="008412C8"/>
    <w:rsid w:val="008566C4"/>
    <w:rsid w:val="008621EC"/>
    <w:rsid w:val="008F1FB4"/>
    <w:rsid w:val="00945B5E"/>
    <w:rsid w:val="009511B1"/>
    <w:rsid w:val="00993C7F"/>
    <w:rsid w:val="009A4EC7"/>
    <w:rsid w:val="009C20D0"/>
    <w:rsid w:val="009C6475"/>
    <w:rsid w:val="009E264E"/>
    <w:rsid w:val="009F2A30"/>
    <w:rsid w:val="00A2100E"/>
    <w:rsid w:val="00A21953"/>
    <w:rsid w:val="00A23E51"/>
    <w:rsid w:val="00A81371"/>
    <w:rsid w:val="00A86CDE"/>
    <w:rsid w:val="00AB1D60"/>
    <w:rsid w:val="00B16FF2"/>
    <w:rsid w:val="00B52453"/>
    <w:rsid w:val="00B76575"/>
    <w:rsid w:val="00B95669"/>
    <w:rsid w:val="00BB37E6"/>
    <w:rsid w:val="00BF5A26"/>
    <w:rsid w:val="00BF6916"/>
    <w:rsid w:val="00C67A39"/>
    <w:rsid w:val="00CD07C6"/>
    <w:rsid w:val="00CE03A5"/>
    <w:rsid w:val="00D12D27"/>
    <w:rsid w:val="00D40507"/>
    <w:rsid w:val="00DA6AE8"/>
    <w:rsid w:val="00DB6A31"/>
    <w:rsid w:val="00DE4F5A"/>
    <w:rsid w:val="00DF7145"/>
    <w:rsid w:val="00E2565C"/>
    <w:rsid w:val="00E86EB9"/>
    <w:rsid w:val="00ED5936"/>
    <w:rsid w:val="00F50F19"/>
    <w:rsid w:val="00F87658"/>
    <w:rsid w:val="00FA1865"/>
    <w:rsid w:val="00FE4E0E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AE53B"/>
  <w15:docId w15:val="{DA33E59A-145B-443A-A52E-AD7EAAE0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E03A5"/>
    <w:pPr>
      <w:numPr>
        <w:numId w:val="1"/>
      </w:numPr>
      <w:spacing w:after="80"/>
    </w:pPr>
    <w:rPr>
      <w:rFonts w:eastAsiaTheme="minorHAnsi" w:cstheme="minorBidi"/>
      <w:sz w:val="2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A2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a@ffvoi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POUR COMPLETER LE FORMULAIRE D’EVALUATION COMITE DE COURSE</vt:lpstr>
    </vt:vector>
  </TitlesOfParts>
  <Company>FFVoile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POUR COMPLETER LE FORMULAIRE D’EVALUATION COMITE DE COURSE</dc:title>
  <dc:creator>Christine Dayon</dc:creator>
  <cp:lastModifiedBy>Bernard Porte</cp:lastModifiedBy>
  <cp:revision>2</cp:revision>
  <cp:lastPrinted>2007-03-09T09:31:00Z</cp:lastPrinted>
  <dcterms:created xsi:type="dcterms:W3CDTF">2024-04-09T13:37:00Z</dcterms:created>
  <dcterms:modified xsi:type="dcterms:W3CDTF">2024-04-09T13:37:00Z</dcterms:modified>
</cp:coreProperties>
</file>